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83" w:rsidRDefault="00B34E8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053" w:rsidRDefault="009B2A36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="000B7A69" w:rsidRPr="000B7A69">
        <w:rPr>
          <w:rFonts w:ascii="Times New Roman" w:hAnsi="Times New Roman" w:cs="Times New Roman"/>
          <w:b/>
          <w:szCs w:val="24"/>
        </w:rPr>
        <w:t>программное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053" w:rsidRPr="003A258F">
        <w:rPr>
          <w:rFonts w:ascii="Times New Roman" w:hAnsi="Times New Roman" w:cs="Times New Roman"/>
          <w:b/>
          <w:sz w:val="24"/>
          <w:szCs w:val="24"/>
        </w:rPr>
        <w:t xml:space="preserve"> обеспеч</w:t>
      </w:r>
      <w:r>
        <w:rPr>
          <w:rFonts w:ascii="Times New Roman" w:hAnsi="Times New Roman" w:cs="Times New Roman"/>
          <w:b/>
          <w:sz w:val="24"/>
          <w:szCs w:val="24"/>
        </w:rPr>
        <w:t>ение учебного плана</w:t>
      </w:r>
      <w:r>
        <w:rPr>
          <w:rFonts w:ascii="Times New Roman" w:hAnsi="Times New Roman" w:cs="Times New Roman"/>
          <w:b/>
          <w:sz w:val="24"/>
          <w:szCs w:val="24"/>
        </w:rPr>
        <w:br/>
        <w:t>МАОУ « Школа инженерной мысли им. П.А. Соловьева</w:t>
      </w:r>
      <w:r w:rsidR="00561053" w:rsidRPr="003A258F">
        <w:rPr>
          <w:rFonts w:ascii="Times New Roman" w:hAnsi="Times New Roman" w:cs="Times New Roman"/>
          <w:b/>
          <w:sz w:val="24"/>
          <w:szCs w:val="24"/>
        </w:rPr>
        <w:t>»</w:t>
      </w:r>
      <w:r w:rsidR="00561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053" w:rsidRPr="003A258F">
        <w:rPr>
          <w:rFonts w:ascii="Times New Roman" w:hAnsi="Times New Roman" w:cs="Times New Roman"/>
          <w:b/>
          <w:sz w:val="24"/>
          <w:szCs w:val="24"/>
        </w:rPr>
        <w:t>г.</w:t>
      </w:r>
      <w:r w:rsidR="00561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053" w:rsidRPr="003A258F">
        <w:rPr>
          <w:rFonts w:ascii="Times New Roman" w:hAnsi="Times New Roman" w:cs="Times New Roman"/>
          <w:b/>
          <w:sz w:val="24"/>
          <w:szCs w:val="24"/>
        </w:rPr>
        <w:t>Перми на 20</w:t>
      </w:r>
      <w:r w:rsidR="00561053">
        <w:rPr>
          <w:rFonts w:ascii="Times New Roman" w:hAnsi="Times New Roman" w:cs="Times New Roman"/>
          <w:b/>
          <w:sz w:val="24"/>
          <w:szCs w:val="24"/>
        </w:rPr>
        <w:t>2</w:t>
      </w:r>
      <w:r w:rsidR="00CD3B96">
        <w:rPr>
          <w:rFonts w:ascii="Times New Roman" w:hAnsi="Times New Roman" w:cs="Times New Roman"/>
          <w:b/>
          <w:sz w:val="24"/>
          <w:szCs w:val="24"/>
        </w:rPr>
        <w:t>3</w:t>
      </w:r>
      <w:r w:rsidR="00561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7F8">
        <w:rPr>
          <w:rFonts w:ascii="Times New Roman" w:hAnsi="Times New Roman" w:cs="Times New Roman"/>
          <w:b/>
          <w:sz w:val="24"/>
          <w:szCs w:val="24"/>
        </w:rPr>
        <w:t>–</w:t>
      </w:r>
      <w:r w:rsidR="0056105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B96">
        <w:rPr>
          <w:rFonts w:ascii="Times New Roman" w:hAnsi="Times New Roman" w:cs="Times New Roman"/>
          <w:b/>
          <w:sz w:val="24"/>
          <w:szCs w:val="24"/>
        </w:rPr>
        <w:t>4</w:t>
      </w:r>
      <w:r w:rsidR="00BA7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053" w:rsidRPr="003A258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E06A5" w:rsidRPr="003A258F" w:rsidRDefault="00FE06A5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94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C7134A" w:rsidRPr="003A258F" w:rsidRDefault="00C7134A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8F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5276" w:type="dxa"/>
        <w:tblLook w:val="0000" w:firstRow="0" w:lastRow="0" w:firstColumn="0" w:lastColumn="0" w:noHBand="0" w:noVBand="0"/>
      </w:tblPr>
      <w:tblGrid>
        <w:gridCol w:w="2195"/>
        <w:gridCol w:w="5993"/>
        <w:gridCol w:w="7088"/>
      </w:tblGrid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3A258F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3A258F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3A258F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2D4B03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НОО по математике,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51104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10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М.И.Моро</w:t>
            </w:r>
            <w:proofErr w:type="spellEnd"/>
            <w:r w:rsidRPr="005110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«Математика» 1 класс ФГОС</w:t>
            </w:r>
          </w:p>
          <w:p w:rsidR="00FB1E2F" w:rsidRPr="0051104F" w:rsidRDefault="00FB1E2F" w:rsidP="00571A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0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М.,Просвещение,2023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rPr>
          <w:trHeight w:val="84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2D4B03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«Азбука»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Default="00FB1E2F" w:rsidP="0057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472CA7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Федеральная рабочая программа НОО </w:t>
            </w:r>
            <w:r w:rsidR="002D4B03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по литературному чтению,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3A258F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46B48" w:rsidRDefault="00472CA7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Федеральная рабочая программа НОО по окружающему миру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3A258F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rPr>
          <w:trHeight w:val="889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472CA7" w:rsidP="00B74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Федеральная рабочая программа НОО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по музыке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Е.Д.Кр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Музыка 1 класс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ФГОС</w:t>
            </w: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472CA7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Федеральная рабочая программа НОО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ИЗО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Л.А.Неменс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3A258F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6B0CC9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Федеральная рабочая программа НОО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по физической культуре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DE0C75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F756AC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6D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6B0CC9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Федеральная рабочая программа НОО по физической культуре,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41F">
              <w:rPr>
                <w:rFonts w:ascii="Times New Roman" w:hAnsi="Times New Roman" w:cs="Times New Roman"/>
                <w:sz w:val="24"/>
              </w:rPr>
              <w:t>Роговцева</w:t>
            </w:r>
            <w:proofErr w:type="spellEnd"/>
            <w:r w:rsidRPr="00C9241F">
              <w:rPr>
                <w:rFonts w:ascii="Times New Roman" w:hAnsi="Times New Roman" w:cs="Times New Roman"/>
                <w:sz w:val="24"/>
              </w:rPr>
              <w:t xml:space="preserve"> Н.И., Богданова Н.В., </w:t>
            </w:r>
            <w:proofErr w:type="spellStart"/>
            <w:r w:rsidRPr="00C9241F">
              <w:rPr>
                <w:rFonts w:ascii="Times New Roman" w:hAnsi="Times New Roman" w:cs="Times New Roman"/>
                <w:sz w:val="24"/>
              </w:rPr>
              <w:t>Фрейтаг</w:t>
            </w:r>
            <w:proofErr w:type="spellEnd"/>
            <w:r w:rsidRPr="00C9241F">
              <w:rPr>
                <w:rFonts w:ascii="Times New Roman" w:hAnsi="Times New Roman" w:cs="Times New Roman"/>
                <w:sz w:val="24"/>
              </w:rPr>
              <w:t xml:space="preserve"> И.П.</w:t>
            </w:r>
            <w:r w:rsidRPr="00C9241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 1 класс ФГОС</w:t>
            </w:r>
          </w:p>
          <w:p w:rsidR="00FB1E2F" w:rsidRPr="00D46B48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Просвещение, 2014</w:t>
            </w:r>
          </w:p>
        </w:tc>
      </w:tr>
    </w:tbl>
    <w:p w:rsidR="00C7134A" w:rsidRDefault="00C7134A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4A" w:rsidRDefault="00C7134A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4A" w:rsidRDefault="00C7134A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4A" w:rsidRPr="003A258F" w:rsidRDefault="00C7134A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8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5276" w:type="dxa"/>
        <w:tblLook w:val="0000" w:firstRow="0" w:lastRow="0" w:firstColumn="0" w:lastColumn="0" w:noHBand="0" w:noVBand="0"/>
      </w:tblPr>
      <w:tblGrid>
        <w:gridCol w:w="2195"/>
        <w:gridCol w:w="5993"/>
        <w:gridCol w:w="7088"/>
      </w:tblGrid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Моро М.И., изд. Просвещение 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«Школа России»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В.П., изд. Просвещение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Климановой Л.Ф., 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</w:tc>
      </w:tr>
      <w:tr w:rsidR="00FB1E2F" w:rsidRPr="003A258F" w:rsidTr="00223CE5">
        <w:trPr>
          <w:trHeight w:val="909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46B48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рамма  «Школа России» Плешакова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А.А.,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rPr>
          <w:trHeight w:val="99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</w:t>
            </w:r>
            <w:proofErr w:type="gram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Е.Д.,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М.,Просвещение,2013</w:t>
            </w: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«Физическая культура» Лях В.И.,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М.,Просвещение,2012</w:t>
            </w: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 </w:t>
            </w:r>
            <w:proofErr w:type="spell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М.,Просвещение,2018</w:t>
            </w:r>
          </w:p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М.,Просвещение,2019</w:t>
            </w:r>
          </w:p>
        </w:tc>
      </w:tr>
      <w:tr w:rsidR="00FB1E2F" w:rsidRPr="00DE0C75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C16DCD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7270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Е.А. </w:t>
            </w:r>
            <w:proofErr w:type="spellStart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, Т.П. Зуевой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Просвещение, 2014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46B48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«Технология» 2 класс ФГОС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М.,Просвещение,2014</w:t>
            </w: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по изобразительному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1-8 кл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ассы под ред.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Б.М.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искусство»2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М.,Просвещение,2014</w:t>
            </w:r>
          </w:p>
        </w:tc>
      </w:tr>
    </w:tbl>
    <w:p w:rsidR="00C7134A" w:rsidRDefault="00C7134A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A7" w:rsidRDefault="00F80AA7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4A" w:rsidRPr="003A258F" w:rsidRDefault="00C7134A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8F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W w:w="15276" w:type="dxa"/>
        <w:tblLook w:val="0000" w:firstRow="0" w:lastRow="0" w:firstColumn="0" w:lastColumn="0" w:noHBand="0" w:noVBand="0"/>
      </w:tblPr>
      <w:tblGrid>
        <w:gridCol w:w="2195"/>
        <w:gridCol w:w="5993"/>
        <w:gridCol w:w="7088"/>
      </w:tblGrid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FB1E2F" w:rsidRPr="003A258F" w:rsidTr="00FB1E2F">
        <w:trPr>
          <w:trHeight w:val="86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Моро М.И.,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3класс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«Школа России»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В.П., 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rPr>
          <w:trHeight w:val="90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Климановой Л.Ф., изд. Просвещение 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Л.Ф.Кли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5A05C2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Плешакова А.А., изд. Просвещение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rPr>
          <w:trHeight w:val="789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</w:t>
            </w:r>
            <w:proofErr w:type="gram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Е.Д.,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F756AC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2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0B06C7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7270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Е.А. </w:t>
            </w:r>
            <w:proofErr w:type="spellStart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, Т.П. Зуевой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Просвещение, 2014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«Технология» 3 класс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1E2F" w:rsidRPr="00D46B48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0B06C7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6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«Физическая культура» Лях В.И. , </w:t>
            </w:r>
            <w:proofErr w:type="spellStart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 xml:space="preserve"> 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1-4 класс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1E2F" w:rsidRPr="000B06C7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.изд.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 </w:t>
            </w:r>
            <w:proofErr w:type="spell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язык» 3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язык»3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B1E2F" w:rsidRPr="00116B60" w:rsidRDefault="00FB1E2F" w:rsidP="00B74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изобразительному искусству 1-9 кл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ассы под ред.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Б.М.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3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E2F" w:rsidRDefault="00FB1E2F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4A" w:rsidRPr="003A258F" w:rsidRDefault="00C7134A" w:rsidP="00C71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8F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5276" w:type="dxa"/>
        <w:tblLook w:val="0000" w:firstRow="0" w:lastRow="0" w:firstColumn="0" w:lastColumn="0" w:noHBand="0" w:noVBand="0"/>
      </w:tblPr>
      <w:tblGrid>
        <w:gridCol w:w="2195"/>
        <w:gridCol w:w="5993"/>
        <w:gridCol w:w="7088"/>
      </w:tblGrid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М.И., изд. Просвещение, 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«Школа России»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В.П., изд. Просвещение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Климанова Л.Ф.,  изд. Просвещение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rPr>
          <w:trHeight w:val="87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807CEC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 «Школа России» Плешакова А.А., изд. 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CD3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 </w:t>
            </w:r>
            <w:proofErr w:type="gram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Критской</w:t>
            </w:r>
            <w:proofErr w:type="gram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Е.Д., изд.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7D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F756AC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2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807CEC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7270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Е.А. </w:t>
            </w:r>
            <w:proofErr w:type="spellStart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67270A">
              <w:rPr>
                <w:rFonts w:ascii="Times New Roman" w:hAnsi="Times New Roman" w:cs="Times New Roman"/>
                <w:sz w:val="24"/>
                <w:szCs w:val="24"/>
              </w:rPr>
              <w:t>, Т.П. Зуевой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изд. Просвещение, 2014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«Технология» 4 класс ФГОС</w:t>
            </w:r>
          </w:p>
          <w:p w:rsidR="00FB1E2F" w:rsidRPr="00DE0C75" w:rsidRDefault="00FB1E2F" w:rsidP="007D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1E2F" w:rsidRPr="00D46B48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Программа «Физическая культура» Лях В.И., изд.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0B06C7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1-4 класс ФГОС</w:t>
            </w:r>
          </w:p>
          <w:p w:rsidR="00FB1E2F" w:rsidRPr="00DE0C75" w:rsidRDefault="00FB1E2F" w:rsidP="007D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1E2F" w:rsidRPr="000B06C7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.изд.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иностранному языку  2-4</w:t>
            </w: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 </w:t>
            </w:r>
            <w:proofErr w:type="spell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язык» 3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7D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язык»3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1E2F" w:rsidRPr="00DE0C75" w:rsidRDefault="00FB1E2F" w:rsidP="007D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ОРКСЭ, изд. Просвещение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А.Д. «Основы мировых религиозных культур» 4-5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2F" w:rsidRPr="00DE0C75" w:rsidRDefault="00FB1E2F" w:rsidP="007D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2F" w:rsidRPr="003A258F" w:rsidTr="00FB1E2F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Pr="00DE0C75" w:rsidRDefault="00FB1E2F" w:rsidP="00B7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изобразительному искусству 1-9 кл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ассы под ред. </w:t>
            </w:r>
            <w:proofErr w:type="spellStart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Б.М. изд.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2F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4</w:t>
            </w: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B1E2F" w:rsidRPr="00DE0C75" w:rsidRDefault="00FB1E2F" w:rsidP="007D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5">
              <w:rPr>
                <w:rFonts w:ascii="Times New Roman" w:hAnsi="Times New Roman" w:cs="Times New Roman"/>
                <w:sz w:val="24"/>
                <w:szCs w:val="24"/>
              </w:rPr>
              <w:t>М.,Просвещение,20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1E2F" w:rsidRPr="00DE0C75" w:rsidRDefault="00FB1E2F" w:rsidP="00B74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053" w:rsidRDefault="00561053" w:rsidP="00561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0CF" w:rsidRPr="00FE06A5" w:rsidRDefault="00DA10CF" w:rsidP="00DA10CF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E06A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Основное общее образование.</w:t>
      </w:r>
    </w:p>
    <w:p w:rsidR="00DA10CF" w:rsidRPr="00DA10CF" w:rsidRDefault="00DA10CF" w:rsidP="00DA10CF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10CF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310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6237"/>
        <w:gridCol w:w="7088"/>
      </w:tblGrid>
      <w:tr w:rsidR="00FE09F3" w:rsidRPr="00DA10CF" w:rsidTr="00FE09F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DA10CF" w:rsidRDefault="00FE09F3" w:rsidP="00F2121F">
            <w:pPr>
              <w:spacing w:after="0"/>
              <w:ind w:left="16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A10C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DA10CF" w:rsidRDefault="00FE09F3" w:rsidP="00F2121F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A10C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DA10CF" w:rsidRDefault="00FE09F3" w:rsidP="00F2121F">
            <w:pPr>
              <w:spacing w:after="0"/>
              <w:ind w:left="21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A10C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основной учебник</w:t>
            </w:r>
          </w:p>
        </w:tc>
      </w:tr>
      <w:tr w:rsidR="00FE09F3" w:rsidRPr="00A5039F" w:rsidTr="00FE09F3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5 А Б В Г Д Е </w:t>
            </w:r>
            <w:proofErr w:type="gram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A537EE" w:rsidP="00F2121F">
            <w:pPr>
              <w:spacing w:after="0"/>
              <w:ind w:left="165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Федеральная рабочая </w:t>
            </w:r>
            <w:r w:rsidR="00FE09F3"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программа основного общего обр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азования по русскому языку, Москва,2023</w:t>
            </w:r>
          </w:p>
        </w:tc>
        <w:tc>
          <w:tcPr>
            <w:tcW w:w="70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A537EE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М.Т.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Баранов</w:t>
            </w:r>
            <w:proofErr w:type="gram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,Л</w:t>
            </w:r>
            <w:proofErr w:type="gram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.А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и др. Русский язык. 5 класс</w:t>
            </w:r>
            <w:r w:rsidR="00A537EE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в двух частях. Москва, «Просвещение», 2023</w:t>
            </w:r>
          </w:p>
        </w:tc>
      </w:tr>
      <w:tr w:rsidR="00FE09F3" w:rsidRPr="00A5039F" w:rsidTr="00FE09F3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6 А Б В Г Д Е </w:t>
            </w:r>
            <w:proofErr w:type="gram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165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Образовательная программа основного общего образования по русскому языку, 2021</w:t>
            </w:r>
          </w:p>
        </w:tc>
        <w:tc>
          <w:tcPr>
            <w:tcW w:w="70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М.Т.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Баранов</w:t>
            </w:r>
            <w:proofErr w:type="gram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,Л</w:t>
            </w:r>
            <w:proofErr w:type="gram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.А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и др. Русский я</w:t>
            </w:r>
            <w:r w:rsidR="00A537EE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зык. 6 класс. Учебник </w:t>
            </w: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двух частях. Москва, «Просвещение», 2023</w:t>
            </w:r>
          </w:p>
        </w:tc>
      </w:tr>
      <w:tr w:rsidR="00FE09F3" w:rsidRPr="00A5039F" w:rsidTr="00FE09F3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7 А Б В Г Д Е </w:t>
            </w:r>
            <w:proofErr w:type="gram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165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Образовательная программа основного общего образования по русскому языку, 2021</w:t>
            </w:r>
          </w:p>
        </w:tc>
        <w:tc>
          <w:tcPr>
            <w:tcW w:w="70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«Русский язык»  7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кл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. М.Т. Баранов, Т.А.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Л.Т. Григорян и др. М. «Просвещение», 2015</w:t>
            </w:r>
          </w:p>
        </w:tc>
      </w:tr>
      <w:tr w:rsidR="00FE09F3" w:rsidRPr="00A5039F" w:rsidTr="00FE09F3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8 А Б В И</w:t>
            </w: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Д Е </w:t>
            </w:r>
            <w:proofErr w:type="gram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165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«Русский язык» 5-9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кл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. Т.А.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и др. Москва, «Просвещение», 2014</w:t>
            </w:r>
          </w:p>
        </w:tc>
        <w:tc>
          <w:tcPr>
            <w:tcW w:w="70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Т. 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Дейкина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О.М. Александрова. Русский язык . 8 класс. Учебник для общеобразовательных организаций. Москва, «Просвещение», 2018</w:t>
            </w:r>
          </w:p>
        </w:tc>
      </w:tr>
      <w:tr w:rsidR="00FE09F3" w:rsidRPr="00A5039F" w:rsidTr="00FE09F3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9 А Б В Г Д Е </w:t>
            </w:r>
            <w:proofErr w:type="gram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</w:p>
          <w:p w:rsidR="00FE09F3" w:rsidRPr="00F2121F" w:rsidRDefault="00FE09F3" w:rsidP="00F2121F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E09F3" w:rsidRPr="00F2121F" w:rsidRDefault="00FE09F3" w:rsidP="00F2121F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ind w:left="165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«Русский язык» 5-9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кл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. Т.А.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и др. </w:t>
            </w:r>
          </w:p>
          <w:p w:rsidR="00FE09F3" w:rsidRPr="00F2121F" w:rsidRDefault="00FE09F3" w:rsidP="00F2121F">
            <w:pPr>
              <w:spacing w:after="0"/>
              <w:ind w:left="165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 Просвещение», 2014</w:t>
            </w:r>
          </w:p>
        </w:tc>
        <w:tc>
          <w:tcPr>
            <w:tcW w:w="70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2121F" w:rsidRDefault="00FE09F3" w:rsidP="00F2121F">
            <w:pPr>
              <w:spacing w:after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Т. А.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Дейкина</w:t>
            </w:r>
            <w:proofErr w:type="spellEnd"/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О.М. Александрова. Русский язык . 9 класс. Учебник для общеобразовательных организаций. Москва, «Просвещение», 2018</w:t>
            </w:r>
          </w:p>
        </w:tc>
      </w:tr>
      <w:tr w:rsidR="00FE09F3" w:rsidRPr="00DA10CF" w:rsidTr="00FE09F3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5 А Б В Г Д Е </w:t>
            </w:r>
            <w:proofErr w:type="gram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A537EE" w:rsidP="0025505C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Федеральная рабочая </w:t>
            </w: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программа основного общего обр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азования по литературе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, Москва,2023</w:t>
            </w:r>
          </w:p>
        </w:tc>
        <w:tc>
          <w:tcPr>
            <w:tcW w:w="70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Литература. 5 класс. Учебник для общеобразовательных организаций в двух частях. Под редакцией В.Я. Коровиной, Москва, «Просвещение», 2023</w:t>
            </w:r>
          </w:p>
        </w:tc>
      </w:tr>
      <w:tr w:rsidR="00FE09F3" w:rsidRPr="00DA10CF" w:rsidTr="00FE09F3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6 А Б В Г Д Е </w:t>
            </w:r>
            <w:proofErr w:type="gram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И</w:t>
            </w:r>
          </w:p>
          <w:p w:rsidR="00FE09F3" w:rsidRPr="00EB2A29" w:rsidRDefault="00FE09F3" w:rsidP="0025505C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94395A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Образовательная программа основного общего </w:t>
            </w: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образования по литературе, 2021</w:t>
            </w:r>
          </w:p>
        </w:tc>
        <w:tc>
          <w:tcPr>
            <w:tcW w:w="70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Литература. 6 класс. Учебник для общеобразовательных </w:t>
            </w: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организаций в двух частях. Под редакцией В.Я. Коровиной, Москва, «Просвещение», 2023</w:t>
            </w:r>
          </w:p>
        </w:tc>
      </w:tr>
      <w:tr w:rsidR="00FE09F3" w:rsidRPr="00DA10CF" w:rsidTr="0094395A">
        <w:trPr>
          <w:trHeight w:val="1204"/>
        </w:trPr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E09F3" w:rsidRPr="00EB2A29" w:rsidRDefault="00FE09F3" w:rsidP="0025505C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7 А Б В Г Д Е </w:t>
            </w:r>
            <w:proofErr w:type="gram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94395A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Образовательная программа основного общего образования по литературе, 2021</w:t>
            </w:r>
          </w:p>
        </w:tc>
        <w:tc>
          <w:tcPr>
            <w:tcW w:w="708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В.Я. Коровина, В.П. Журавлёв, В.И. Коровин</w:t>
            </w:r>
          </w:p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Литература, 7 класс. Учебник для общеобразовательных организаций в двух частях.</w:t>
            </w:r>
          </w:p>
          <w:p w:rsidR="00FE09F3" w:rsidRPr="00EB2A29" w:rsidRDefault="00FE09F3" w:rsidP="0025505C">
            <w:pPr>
              <w:spacing w:after="0"/>
              <w:ind w:left="165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2017</w:t>
            </w:r>
          </w:p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E09F3" w:rsidRPr="00DA10CF" w:rsidTr="0094395A">
        <w:trPr>
          <w:trHeight w:val="1371"/>
        </w:trPr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proofErr w:type="gram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Б В И</w:t>
            </w:r>
          </w:p>
        </w:tc>
        <w:tc>
          <w:tcPr>
            <w:tcW w:w="623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Примерные рабочие программы</w:t>
            </w:r>
          </w:p>
          <w:p w:rsidR="00FE09F3" w:rsidRPr="00EB2A29" w:rsidRDefault="00FE09F3" w:rsidP="0094395A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Предметная линия учебников под редакцией В.Я. Коровиной</w:t>
            </w:r>
            <w:r w:rsidR="0094395A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5-9 классы</w:t>
            </w:r>
          </w:p>
          <w:p w:rsidR="00FE09F3" w:rsidRPr="00EB2A29" w:rsidRDefault="00FE09F3" w:rsidP="0094395A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2019</w:t>
            </w:r>
          </w:p>
        </w:tc>
        <w:tc>
          <w:tcPr>
            <w:tcW w:w="708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В.Я. Коровина, В.П. Журавлёв, В.И. Коровин</w:t>
            </w:r>
          </w:p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Литература, 8 класс. Учебник для общеобразовательных организаций в двух частях.</w:t>
            </w:r>
          </w:p>
          <w:p w:rsidR="00FE09F3" w:rsidRPr="00EB2A29" w:rsidRDefault="00FE09F3" w:rsidP="0025505C">
            <w:pPr>
              <w:spacing w:after="0"/>
              <w:ind w:left="165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2016, 2017</w:t>
            </w:r>
          </w:p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E09F3" w:rsidRPr="00DA10CF" w:rsidTr="00FE09F3"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8  Д Е </w:t>
            </w:r>
            <w:proofErr w:type="gram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23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Примерные рабочие программы</w:t>
            </w:r>
          </w:p>
          <w:p w:rsidR="00FE09F3" w:rsidRPr="00EB2A29" w:rsidRDefault="00FE09F3" w:rsidP="0094395A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Предметная линия учебников под редакцией Т.Ф. </w:t>
            </w:r>
            <w:proofErr w:type="spell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Курдюмовой</w:t>
            </w:r>
            <w:proofErr w:type="spellEnd"/>
            <w:r w:rsidR="0094395A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5-9 классы</w:t>
            </w:r>
          </w:p>
          <w:p w:rsidR="00FE09F3" w:rsidRPr="00EB2A29" w:rsidRDefault="00FE09F3" w:rsidP="0025505C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2013</w:t>
            </w:r>
          </w:p>
        </w:tc>
        <w:tc>
          <w:tcPr>
            <w:tcW w:w="708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Т.Ф. </w:t>
            </w:r>
            <w:proofErr w:type="spell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Курдюмова</w:t>
            </w:r>
            <w:proofErr w:type="spellEnd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Литература, 8 класс Учебник для общеобразовательных организаций в двух частях.</w:t>
            </w:r>
          </w:p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2018.</w:t>
            </w:r>
          </w:p>
        </w:tc>
      </w:tr>
      <w:tr w:rsidR="00FE09F3" w:rsidRPr="00DA10CF" w:rsidTr="0094395A">
        <w:trPr>
          <w:trHeight w:val="1205"/>
        </w:trPr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proofErr w:type="gram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Б В Г</w:t>
            </w:r>
          </w:p>
        </w:tc>
        <w:tc>
          <w:tcPr>
            <w:tcW w:w="623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Примерные рабочие программы</w:t>
            </w:r>
          </w:p>
          <w:p w:rsidR="00FE09F3" w:rsidRPr="00EB2A29" w:rsidRDefault="00FE09F3" w:rsidP="0094395A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Предметная линия учебников под редакцией В.Я. Коровиной</w:t>
            </w:r>
            <w:r w:rsidR="0094395A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5-9 классы</w:t>
            </w:r>
          </w:p>
          <w:p w:rsidR="00FE09F3" w:rsidRPr="00EB2A29" w:rsidRDefault="00FE09F3" w:rsidP="0094395A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2019</w:t>
            </w:r>
          </w:p>
        </w:tc>
        <w:tc>
          <w:tcPr>
            <w:tcW w:w="708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В.Я. Коровина, В.П. Журавлёв, В.И. Коровин, И.С. </w:t>
            </w:r>
            <w:proofErr w:type="spell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Збарский</w:t>
            </w:r>
            <w:proofErr w:type="spellEnd"/>
          </w:p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Литература, 9 класс. Учебник для общеобразовательных организаций в двух частях. Под редакцией В.Я. Коровиной</w:t>
            </w:r>
          </w:p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2016</w:t>
            </w:r>
          </w:p>
        </w:tc>
      </w:tr>
      <w:tr w:rsidR="00FE09F3" w:rsidRPr="00DA10CF" w:rsidTr="00FE09F3"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4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9 Д Е </w:t>
            </w:r>
            <w:proofErr w:type="gram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23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Примерные рабочие программы</w:t>
            </w:r>
          </w:p>
          <w:p w:rsidR="00FE09F3" w:rsidRPr="00EB2A29" w:rsidRDefault="00FE09F3" w:rsidP="0094395A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Предметная линия учебников под редакцией Т.Ф. </w:t>
            </w:r>
            <w:proofErr w:type="spell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Курдюмовой</w:t>
            </w:r>
            <w:proofErr w:type="spellEnd"/>
            <w:r w:rsidR="0094395A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5-9 классы</w:t>
            </w:r>
          </w:p>
          <w:p w:rsidR="00FE09F3" w:rsidRPr="00EB2A29" w:rsidRDefault="00FE09F3" w:rsidP="0025505C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2013</w:t>
            </w:r>
          </w:p>
        </w:tc>
        <w:tc>
          <w:tcPr>
            <w:tcW w:w="708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Т.Ф. </w:t>
            </w:r>
            <w:proofErr w:type="spellStart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Курдюмова</w:t>
            </w:r>
            <w:proofErr w:type="spellEnd"/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Литература, 9 класс Учебник для общеобразовательных организаций в двух частях.</w:t>
            </w:r>
          </w:p>
          <w:p w:rsidR="00FE09F3" w:rsidRPr="00EB2A29" w:rsidRDefault="00FE09F3" w:rsidP="0025505C">
            <w:pPr>
              <w:spacing w:after="0"/>
              <w:ind w:left="21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B2A29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2018.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 АБВГЕИ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A53523" w:rsidRDefault="00444B59" w:rsidP="00FE09F3">
            <w:pPr>
              <w:rPr>
                <w:rFonts w:ascii="Times New Roman" w:eastAsia="Arial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Федеральная рабочая</w:t>
            </w: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программа основного обще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го образования по математике, 2023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Н.Я.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 класс «Просвещение» 2023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6 ИЕЗ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444B59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Федеральная рабочая</w:t>
            </w: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программа основного обще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го образования по математике, 2023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А.Г. Математика Издательский центр «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Граф» 2017г.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 АБВГ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A53523" w:rsidRDefault="00444B59" w:rsidP="00FE0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Федеральная рабочая</w:t>
            </w: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программа основного обще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го образования по математике, 2023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Н.Я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6 класс «Мнемозина» 2019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 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Алгебра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ФГОС </w:t>
            </w:r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Е.В. Буцко, А.Г. </w:t>
            </w:r>
            <w:proofErr w:type="gram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А.Г. Математика Издательский центр «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Граф» 2018г.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7АБВГ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Алгебра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ФГОС </w:t>
            </w:r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Ю.Н. Макарычев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3523">
              <w:rPr>
                <w:rFonts w:ascii="Times New Roman" w:hAnsi="Times New Roman" w:cs="Times New Roman"/>
                <w:color w:val="auto"/>
                <w:sz w:val="24"/>
                <w:szCs w:val="21"/>
                <w:shd w:val="clear" w:color="auto" w:fill="FFFFFF"/>
              </w:rPr>
              <w:t>Ю.Н.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Макарычев 7 класс «Просвещение» 2015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 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Алгебра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ФГОС </w:t>
            </w:r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Е.В. Буцко, А.Г. </w:t>
            </w:r>
            <w:proofErr w:type="gram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А.Г. Математика Издательский центр «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Граф» 2018г.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 АБВ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Алгебра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ФГОС </w:t>
            </w:r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Ю.Н. Макарычев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3523">
              <w:rPr>
                <w:rFonts w:ascii="Times New Roman" w:hAnsi="Times New Roman" w:cs="Times New Roman"/>
                <w:color w:val="auto"/>
                <w:sz w:val="24"/>
                <w:szCs w:val="21"/>
                <w:shd w:val="clear" w:color="auto" w:fill="FFFFFF"/>
              </w:rPr>
              <w:t>Ю.Н.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Макарычев 8 класс «Просвещение» 2015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Алгебра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ФГОС </w:t>
            </w:r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А.Г. Мордкович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А.Г. Мордкович 8 класс «Мнемозина» 2022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 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Алгебра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ФГОС </w:t>
            </w:r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Е.В. Буцко, А.Г. </w:t>
            </w:r>
            <w:proofErr w:type="gram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А.Г. Математика Издательский центр «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Граф» 2019г.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gramStart"/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Алгебра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ФГОС </w:t>
            </w:r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Ю.Н. Макарычев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3523">
              <w:rPr>
                <w:rFonts w:ascii="Times New Roman" w:hAnsi="Times New Roman" w:cs="Times New Roman"/>
                <w:color w:val="auto"/>
                <w:sz w:val="24"/>
                <w:szCs w:val="21"/>
                <w:shd w:val="clear" w:color="auto" w:fill="FFFFFF"/>
              </w:rPr>
              <w:t>Ю.Н.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Макарычев 9 класс «Просвещение» 2017</w:t>
            </w:r>
          </w:p>
        </w:tc>
      </w:tr>
      <w:tr w:rsidR="00FE09F3" w:rsidRPr="00147225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</w:t>
            </w:r>
            <w:r w:rsidR="009439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  <w:r w:rsidR="0094395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Алгебра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ФГОС </w:t>
            </w:r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А.Г. Мордкович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A53523" w:rsidRDefault="00FE09F3" w:rsidP="00FE09F3">
            <w:pPr>
              <w:spacing w:after="0"/>
              <w:ind w:left="210"/>
              <w:rPr>
                <w:rFonts w:ascii="Times New Roman" w:hAnsi="Times New Roman" w:cs="Times New Roman"/>
                <w:color w:val="auto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А.Г. Мордкович 9 класс «Мнемозина» 2022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 АБВГДЕЗ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Геометрия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Кузнецова Г.М М. Дрофа 2006-2011г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С.Геометрия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М.Просвещение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 АБВИД</w:t>
            </w:r>
            <w:proofErr w:type="gramStart"/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Геометрия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Кузнецова Г.М М. Дрофа 2006-2011г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С.Геометрия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М.Просвещение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9 АБВГДЕЗ</w:t>
            </w:r>
          </w:p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Геометрия 7 -9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Кузнецова Г.М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М.Дрофа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2006-2011г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Л.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С.Геометрия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М.Просвещение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</w:t>
            </w: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 АБВГДЕЗ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Семакин И.Г. Информатика 7-9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ФГОС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Семакин И.Г. Информатика 7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Москва БИНОМ. Лаборатория знаний 2017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C84F93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 АБВГДЕЗ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Семакин И.Г. Информатика 7 - 9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Семакин И.Г. Информатика 8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Москва БИНОМ. Лаборатория знаний 2018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C678E" w:rsidRDefault="00FE09F3" w:rsidP="00FE09F3">
            <w:pPr>
              <w:spacing w:after="0"/>
              <w:ind w:left="164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4F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 АБВГДЕЗ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Семакин И.Г. Информатика 7 - 9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4A2390" w:rsidRDefault="00FE09F3" w:rsidP="00FE09F3">
            <w:pPr>
              <w:spacing w:after="0"/>
              <w:ind w:left="21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Семакин И.Г. Информатика 9 </w:t>
            </w:r>
            <w:proofErr w:type="spellStart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23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Москва БИНОМ. Лаборатория знаний 2018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040205" w:rsidRDefault="00FE09F3" w:rsidP="00B74168">
            <w:pPr>
              <w:spacing w:after="0"/>
              <w:ind w:left="164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5505C" w:rsidRDefault="00FE09F3" w:rsidP="00B74168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5505C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ru-RU"/>
              </w:rPr>
              <w:t>Биология</w:t>
            </w:r>
          </w:p>
          <w:p w:rsidR="00FE09F3" w:rsidRPr="0025505C" w:rsidRDefault="00FE09F3" w:rsidP="00B74168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5505C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ru-RU"/>
              </w:rPr>
              <w:t>Химия</w:t>
            </w:r>
          </w:p>
          <w:p w:rsidR="00FE09F3" w:rsidRPr="00040205" w:rsidRDefault="00FE09F3" w:rsidP="0025505C">
            <w:pPr>
              <w:spacing w:after="0"/>
              <w:ind w:left="165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505C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040205" w:rsidRDefault="00FE09F3" w:rsidP="00B74168">
            <w:pPr>
              <w:spacing w:after="0"/>
              <w:ind w:left="210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АБВГД ЕЗИ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263E02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Федеральная рабочая</w:t>
            </w:r>
            <w:r w:rsidRPr="00F2121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программа основного обще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го образ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ования по биологии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 5 класс базовый уровень учебник Пасечник В.В., С.В.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Суматохин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З.Г.Гапанюк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Г.Г.Швецов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под ред. Пасечника В.В. . – Москва «Просвещение, 2023»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АБВГ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Н.И. Сонин « Живой организм 6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.» Дрофа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Н.И. Сонин, А.А. Плешаков «Живой организм 6 </w:t>
            </w:r>
            <w:proofErr w:type="spellStart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.» Дрофа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ДЕЗИ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Сухова Т.С.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Биология. 5-6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Издательский дом «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Граф» 2017г.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Сухова Т.С., Строганов В.И.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Биология. 5-6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2015г.М. Издательский дом «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-Граф», 2015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Н.И.</w:t>
            </w:r>
            <w:proofErr w:type="gram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Сонин</w:t>
            </w:r>
            <w:proofErr w:type="spellEnd"/>
            <w:proofErr w:type="gram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«Биология. Живой организм» 6кл. Дрофа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7АБВГ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Н.И. Сонин, В.Б. Захаров «Многообразие живых организмов 7 </w:t>
            </w:r>
            <w:proofErr w:type="spellStart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.» Дрофа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Н.И. Сонин, В.Б. Захаров «Многообразие живых организмов 7 </w:t>
            </w:r>
            <w:proofErr w:type="spellStart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.» Дрофа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6-9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И.Н.Пономарёва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В.С.Кучменко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Издательский дом «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-Граф» 2017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И.Н.Пономарёва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Биология 7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 2013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В.П.Захаров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Н.И.Сонин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«Биология. Многообразие живых организмов» 7кл. /Дрофа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АБВИ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Н.И. Сонин, М.Р. </w:t>
            </w:r>
            <w:proofErr w:type="spellStart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Сапин</w:t>
            </w:r>
            <w:proofErr w:type="spellEnd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«Человек 8 </w:t>
            </w:r>
            <w:proofErr w:type="spellStart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.» Дрофа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Н.И. Сонин, М.Р. </w:t>
            </w:r>
            <w:proofErr w:type="spellStart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Сапин</w:t>
            </w:r>
            <w:proofErr w:type="spellEnd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Биология</w:t>
            </w:r>
            <w:proofErr w:type="gramStart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.Ч</w:t>
            </w:r>
            <w:proofErr w:type="gramEnd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еловек</w:t>
            </w:r>
            <w:proofErr w:type="spellEnd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» 8 </w:t>
            </w:r>
            <w:proofErr w:type="spellStart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Дрофа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 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5-9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И.Н.Пономарёва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В.С.Кучменко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Издательский дом «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-Граф» 2017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Константинов В.М. Биология 8 класс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 2015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Н.И.</w:t>
            </w:r>
            <w:proofErr w:type="gram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Сонин</w:t>
            </w:r>
            <w:proofErr w:type="spellEnd"/>
            <w:proofErr w:type="gram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М.Р.Сапин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«Биология. Человек» 8кл</w:t>
            </w:r>
            <w:proofErr w:type="gram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</w:t>
            </w:r>
            <w:proofErr w:type="gram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АБВГ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Н.Н. </w:t>
            </w:r>
            <w:proofErr w:type="gram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Сонин</w:t>
            </w:r>
            <w:proofErr w:type="gram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«Биология общие закономерности 9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.» Дрофа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Н.Н. </w:t>
            </w:r>
            <w:proofErr w:type="gram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Сонин</w:t>
            </w:r>
            <w:proofErr w:type="gram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«Биология общие закономерности 9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.» Дрофа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5-9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И.Н.Пономарёва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В.С.Кучменко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Издательский дом «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-Граф»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А.Г.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Драгомилов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Р.Д. Маш «Биология 9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.»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Граф 2019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АБВИДЕЗ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Химия - 8 класс 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О.С. Габриелян М.; Дрофа , 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О.С. Габриелян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Химия 8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2013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АБВГД</w:t>
            </w:r>
            <w:r w:rsidR="0075004A"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ЕЗ</w:t>
            </w:r>
          </w:p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Химия  8 -  11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Габриелян О.С.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 2017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О. С. Габриелян 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Химия 9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М. Дрофа 2017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АБВДЕЗИ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программа основного общего образования по географии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А.А.Летягин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И.В.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Душина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В.Б. Пятунин, Е.А.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Таможняя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М.,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Летягин А</w:t>
            </w:r>
            <w:proofErr w:type="gram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,А</w:t>
            </w:r>
            <w:proofErr w:type="gram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«География. Начальный курс 6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.»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Т.П.Герасимова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Н.П.Неклюкова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«География</w:t>
            </w:r>
            <w:proofErr w:type="gram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.» </w:t>
            </w:r>
            <w:proofErr w:type="gram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6кл. Просвещение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7АБВГДЕЗ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программа основного общего образования по географии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А.А.Летягин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И.В.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Душина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В.Б. Пятунин, Е.А.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Таможняя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М.,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И.В.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Душина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Т.Л.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Смоктунович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«География 7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.»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75004A"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АБВИ</w:t>
            </w: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программа основного общего образования по географии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А.А.Летягин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И.В.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Душина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В.Б. Пятунин, Е.А.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Таможняя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М.,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В.Б. Пятунин, Е.А.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Таможняя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М., «География 8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.»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-Граф,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  <w:r w:rsidR="0075004A"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</w:t>
            </w: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6 – 9 классы</w:t>
            </w:r>
          </w:p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Петрова Н.Н., Герасимова Т.П.,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Ермошкина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А.С., Сиротин В.И.,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Дюкова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С.Е. - М. Дрофа 2001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А.И. Алексеев В.В. Николина «География 9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.» Просвещение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АБВГДЗ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Федеральная рабочая программ</w:t>
            </w:r>
            <w:proofErr w:type="gram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="00512D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</w:t>
            </w:r>
            <w:proofErr w:type="gramEnd"/>
            <w:r w:rsidR="00512D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учебному предмету «География»</w:t>
            </w:r>
            <w:r w:rsidR="00512D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Москва,2023,</w:t>
            </w: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 класс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Н.А. Максимов,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Т.П.Герасимова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Н.П.Неклюкова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В.В.Барабанов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«География» 5кл. Просвещение, 2022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И.И.Баринова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А.А.Плешаков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Н.И.Сонин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«География. Начальный курс 5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Дрофа, 2012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6АБВГД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Федеральная рабочая программа по учебному предмету «География» 6 класс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Т.П.Герасимова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Н.П.Неклюкова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«География. Начальный курс» 6кл. Дрофа, 2016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75004A">
        <w:trPr>
          <w:trHeight w:val="736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7АБВГ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Федеральная рабочая программа по учебному предмету «География» 7 класс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В.А.Коринская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И.В.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Душина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В.А.Щенев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«География 7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.» Дрофа, 2017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8АБВГ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Федеральная рабочая программа по учебному предмету «География» 9 класс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И.И.Баринова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«География России. Природа», 8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,Д</w:t>
            </w:r>
            <w:proofErr w:type="gram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рофа, 2014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АБВГ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Федеральная рабочая программа по учебному предмету «География» 9 класс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В.П.Дронов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«География России. Население и хозяйство» 9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 Дрофа, 2014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АБВГДЕЗ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М.П. Фролов и др. «ОБЖ 8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Астрель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Дрофа 2019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М.П. Фролов и др. «ОБЖ 8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Астрель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Дрофа 2019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9АБВГД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Ю.С. Шойгу « ОБЖ 8-9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.» Просвещение 2021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Ю.С. Шойгу « ОБЖ 8-9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.» Просвещение 2021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75004A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АБВГ</w:t>
            </w:r>
            <w:r w:rsidR="00FE09F3"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ДЕЗ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программа основного общего образования по физике. 7-9 классы. (В.А. Орлов,  О.Ф.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Кабардин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В.А. Коровин, А.Ю.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Пентин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Н.С.Пурышева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В.Е. Фрадкин, «Просвещение», 2013г;</w:t>
            </w:r>
          </w:p>
          <w:p w:rsidR="00FE09F3" w:rsidRPr="005F3AD8" w:rsidRDefault="00FE09F3" w:rsidP="0025505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Авторская программа основного общего образования по физике для 7-9 классов (Н.В.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Филонович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Е.М.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Гутник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М., Дрофа, 2012г)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Пёрышкин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 Физика 7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Дрофа 2017,2018, 2019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АБВГДЕЗ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программа основного общего образования по физике. 7-9 классы. (В.А. Орлов,  О.Ф.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Кабардин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В.А. Коровин, А.Ю.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Пентин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Н.С.Пурышева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В.Е. Фрадкин, «Просвещение», 2013г;</w:t>
            </w:r>
          </w:p>
          <w:p w:rsidR="00FE09F3" w:rsidRPr="005F3AD8" w:rsidRDefault="00FE09F3" w:rsidP="0025505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Авторская программа основного общего образования по физике для 7-9 классов (Н.В.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Филонович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Е.М.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Гутник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М., Дрофа, 2012г)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Пёрышкин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 Физика 8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Дрофа 2017,2018, 2019</w:t>
            </w:r>
          </w:p>
          <w:p w:rsidR="00FE09F3" w:rsidRPr="005F3AD8" w:rsidRDefault="00FE09F3" w:rsidP="0025505C">
            <w:pPr>
              <w:spacing w:after="0" w:line="240" w:lineRule="auto"/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АБВ ГД</w:t>
            </w:r>
            <w:r w:rsidR="0075004A"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программа основного общего образования по физике. 7-9 классы. (В.А. Орлов,  О.Ф.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Кабардин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В.А. </w:t>
            </w: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Коровин, А.Ю.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Пентин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Н.С.Пурышева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В.Е. Фрадкин, «Просвещение», 2013г;</w:t>
            </w:r>
          </w:p>
          <w:p w:rsidR="00FE09F3" w:rsidRPr="005F3AD8" w:rsidRDefault="00FE09F3" w:rsidP="0025505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Авторская программа основного общего образования по физике для 7-9 классов (Н.В.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Филонович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Е.М.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Гутник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М., Дрофа, 2012г)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5F3AD8" w:rsidRDefault="00FE09F3" w:rsidP="002550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Пёрышкин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А.В., Е.М.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Гутник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 Физика 9 </w:t>
            </w:r>
            <w:proofErr w:type="spellStart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FE09F3" w:rsidRPr="005F3AD8" w:rsidRDefault="00FE09F3" w:rsidP="002550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Дрофа , 2014, 2017, 2019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A51AA2" w:rsidRDefault="00FE09F3" w:rsidP="0025505C">
            <w:pPr>
              <w:spacing w:after="0" w:line="240" w:lineRule="auto"/>
              <w:ind w:left="16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D9134E" w:rsidRDefault="00FE09F3" w:rsidP="0025505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3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A51AA2" w:rsidRDefault="00FE09F3" w:rsidP="002550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  <w:r w:rsidR="0053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АБВГД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53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</w:t>
            </w:r>
            <w:r w:rsidR="0081430C">
              <w:rPr>
                <w:rStyle w:val="fontstyle01"/>
                <w:sz w:val="24"/>
                <w:szCs w:val="24"/>
              </w:rPr>
              <w:t>учные предметы») - М. ИСРО, 2023</w:t>
            </w:r>
            <w:r w:rsidRPr="00981841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Вигасин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А.А.,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Годер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Г.И., Свенцицкая И.С. 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Всеобщая история. История древнего мира. 5 класс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 ред. И.С.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Искандерова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М, Просвещение, 2022, 2023 (ФГОС)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  <w:r w:rsidR="0053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АБВГД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ЕЗИ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России. 6 класс. Учебник для общеобразовательных организаций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2-х частях (Н.М. Арсентьев, А.А. Данилов, П.С. Стефанович, А.Я.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Токмарев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ред. А.В.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Торкунова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-  М., Просвещение, 2016.</w:t>
            </w:r>
          </w:p>
        </w:tc>
      </w:tr>
      <w:tr w:rsidR="00FE09F3" w:rsidRPr="000C551D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  <w:r w:rsidR="0053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АБВГД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ЕЗИ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Агибалова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Е.В., Донской Г.М.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Всеобщая история. История Средних веков. 6 класс учебное пособие для общеобразовательных организаций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ред. А.А. Сванидзе. -  М. Просвещение, 2023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  <w:r w:rsidR="0053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редметная область «Общественно-научные предметы») - М. ИСРО, </w:t>
            </w:r>
            <w:r w:rsidRPr="00981841">
              <w:rPr>
                <w:rStyle w:val="fontstyle01"/>
                <w:sz w:val="24"/>
                <w:szCs w:val="24"/>
              </w:rPr>
              <w:lastRenderedPageBreak/>
              <w:t>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История России. 7 класс. Учебник для общеобразовательных организаций в 2-х частях (Н.М. Арсентьев, А.А. Данилов,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И.В.Курукин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А.Я.Токарева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/по ред. А.В.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Торкунова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 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М., Просвещение, 2017.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7 </w:t>
            </w:r>
            <w:r w:rsidR="0053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Юдовская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А.Я., Баранов П.А., Ванюшкина Л.М.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Всеобщая история. Новая история. Конец 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век. 7 класс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 ред. И.С.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Искандерова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М., Просвещение, 2021, 2023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="0053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АБВИ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 России. 8 класс. Учебник для общеобразовательных организаций в 2-х частях (Н.М. Арсентьев, А.А. Данилов,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И.В.Курукин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А.Я.Токарева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)/по ред. А.В.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Торкунова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 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М., Просвещение, 2018</w:t>
            </w:r>
          </w:p>
        </w:tc>
      </w:tr>
      <w:tr w:rsidR="00FE09F3" w:rsidRPr="002F2071" w:rsidTr="00FE09F3">
        <w:trPr>
          <w:trHeight w:val="3038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="0053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АБВИ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Юдовская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А.Я., Баранов П.А., Ванюшкина Л.М.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Всеобщая история. Новая история. 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XVIII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век. 8 класс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 ред. И.С.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Искандерова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 – М., Просвещение, 2021, 2023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Юдовская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А.Я., Баранов П.А., Ванюшкина Л.М.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Всеобщая история. Новая история. 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век.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- М. Просвещение, 2018, 2019, 2021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9 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 России. 9 класс. Учебник для общеобразовательных организаций в 2-х частях (Н.М. Арсентьев, А.А. Данилов и др.) 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ред. А.В. </w:t>
            </w:r>
            <w:proofErr w:type="spellStart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Торкунова</w:t>
            </w:r>
            <w:proofErr w:type="spellEnd"/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 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М., Просвещение, 2019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Style w:val="fontstyle01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«История»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В.А. Никонов. История. История России. Введение в Новейшую историю России. 9 класс. – М., Просвещение, 2023.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АБВГД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81430C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духовно-нравственной культуры народов России» (ОДНКНР) для</w:t>
            </w:r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5—6 классов образовательных организаций. – М, </w:t>
            </w:r>
            <w:proofErr w:type="spellStart"/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t>Минпрос</w:t>
            </w:r>
            <w:proofErr w:type="spellEnd"/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t xml:space="preserve"> РФ, 2022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Default="000A0398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Н.Ф. Виноградова </w:t>
            </w:r>
            <w:r w:rsidRPr="00981841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класс, 2022</w:t>
            </w:r>
          </w:p>
          <w:p w:rsidR="000A0398" w:rsidRPr="00981841" w:rsidRDefault="000A0398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АБВГД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ЕЗИ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683221" w:rsidP="006832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рабочая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духовно-нравственной культуры народов России» (ОДНКНР) для</w:t>
            </w:r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5—6 классов образовательных организаций. – М, </w:t>
            </w:r>
            <w:proofErr w:type="spellStart"/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t>Минпрос</w:t>
            </w:r>
            <w:proofErr w:type="spellEnd"/>
            <w:r w:rsidR="00FE09F3" w:rsidRPr="00981841">
              <w:rPr>
                <w:rFonts w:ascii="Times New Roman" w:hAnsi="Times New Roman" w:cs="Times New Roman"/>
                <w:sz w:val="24"/>
                <w:szCs w:val="24"/>
              </w:rPr>
              <w:t xml:space="preserve"> РФ, 2022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398" w:rsidRDefault="000A0398" w:rsidP="000A0398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Н.Ф. Виноградова </w:t>
            </w:r>
            <w:r w:rsidRPr="00981841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2022</w:t>
            </w:r>
          </w:p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АБВГД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ЕЗ 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«Обществознание»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 Н. Боголюбов и др. «Обществознание». 6 класс. – М., Просвещение, 2021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7 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«Обществознание»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 Н. Боголюбов и др. «Обществознание». 7 класс. – М., Просвещение, 2021.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«Обществознание»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 Н. Боголюбов и др. «Обществознание». 8 класс. – М., Просвещение, 2023.</w:t>
            </w:r>
          </w:p>
        </w:tc>
      </w:tr>
      <w:tr w:rsidR="00FE09F3" w:rsidRPr="00115BDD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  <w:r w:rsidR="00AD5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АБВГ</w:t>
            </w: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ДЕЗ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>Федеральная рабочая программа по учебному предмету «Обществознание» основного общего образования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981841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981841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 Н. Боголюбов и др. «Обществознание». 9 класс. – М., Просвещение, 2020.</w:t>
            </w:r>
          </w:p>
        </w:tc>
      </w:tr>
      <w:tr w:rsidR="00FE09F3" w:rsidRPr="00115BDD" w:rsidTr="00FE09F3">
        <w:trPr>
          <w:trHeight w:val="421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25505C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F6150F" w:rsidRDefault="00FE09F3" w:rsidP="0025505C">
            <w:pPr>
              <w:ind w:left="165"/>
              <w:rPr>
                <w:rStyle w:val="fontstyle01"/>
                <w:b/>
                <w:sz w:val="24"/>
                <w:szCs w:val="24"/>
              </w:rPr>
            </w:pPr>
            <w:proofErr w:type="spellStart"/>
            <w:r w:rsidRPr="00F6150F">
              <w:rPr>
                <w:rStyle w:val="fontstyle01"/>
                <w:b/>
                <w:sz w:val="24"/>
                <w:szCs w:val="24"/>
              </w:rPr>
              <w:t>Английскй</w:t>
            </w:r>
            <w:proofErr w:type="spellEnd"/>
            <w:r w:rsidRPr="00F6150F">
              <w:rPr>
                <w:rStyle w:val="fontstyle01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981841" w:rsidRDefault="00FE09F3" w:rsidP="00F615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5А, Б, В, Г, Д,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6B4EBB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 xml:space="preserve">Федеральная рабочая программа по </w:t>
            </w:r>
            <w:r>
              <w:rPr>
                <w:rStyle w:val="fontstyle01"/>
                <w:sz w:val="24"/>
                <w:szCs w:val="24"/>
              </w:rPr>
              <w:t>учебному предмету «Английский язык» основного общего образования, Москва, 2023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Default="00FE09F3" w:rsidP="002550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 5 класс ФГОС,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</w:t>
            </w:r>
            <w:r w:rsidRPr="001C13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изд. Дрофа, 2021</w:t>
            </w:r>
          </w:p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В.Г. Апальков,  Москва, Просвещение, 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Ваулина Ю.Е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Английский язык в фокусе,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класс, 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Просвещение, Москва, 2017</w:t>
            </w:r>
          </w:p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Б, В, Г, 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В.П. Английский язык. Рабочие программы. 5-9 классы. М., Просвещение,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В.П. и др. Английский язык. 6 класс. М., Просвещение, 2016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6 Е,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В.Г. Апальков,  Москва, Просвещение, 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Ваулина Ю.Е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Английский язык в фокусе,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 класс, 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Просвещение, Москва, 2017</w:t>
            </w:r>
          </w:p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7А, Б, В,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В.П. Английский язык. Рабочие программы. 5-9 классы. М., Просвещение,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В.П. и др. Английский язык. 7 класс. М., Просвещение, 2016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 Д, Е,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В.Г. Апальков,  Москва, Просвещение, 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Ваулина Ю.Е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Английский язык в фокусе,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 класс, 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Просвещение, Москва, 2017</w:t>
            </w:r>
          </w:p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Б, В, 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В.П. Английский язык. Рабочие программы. 5-9 классы. М., Просвещение,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В.П. и др. Английский язык. 8 класс. М., Просвещение, 2016</w:t>
            </w: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Д, Е,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В.Г. Апальков,  Москва, Просвещение, 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Ваулина Ю.Е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Английский язык в фокусе,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класс, 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Просвещение, Москва, 2017</w:t>
            </w:r>
          </w:p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Б, В,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В.П. Английский язык. Рабочие программы. 5-9 классы. М., Просвещение,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В.П. и др. Английский язык. 9 класс. М., Просвещение, 2016</w:t>
            </w:r>
          </w:p>
        </w:tc>
      </w:tr>
      <w:tr w:rsidR="00FE09F3" w:rsidRPr="002F2071" w:rsidTr="00FE09F3">
        <w:trPr>
          <w:trHeight w:val="711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Д, Е,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В.Г. Апальков,  Москва, Просвещение, 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27180C" w:rsidRDefault="00FE09F3" w:rsidP="00B323FF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Ваулина Ю.Е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Английский язык в фокусе,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класс, </w:t>
            </w:r>
            <w:r w:rsidRPr="00271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Просвещение, Москва, 2017</w:t>
            </w:r>
          </w:p>
        </w:tc>
      </w:tr>
      <w:tr w:rsidR="00FE09F3" w:rsidRPr="002F2071" w:rsidTr="00FE09F3">
        <w:trPr>
          <w:trHeight w:val="676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Default="00FE09F3" w:rsidP="0025505C">
            <w:pPr>
              <w:ind w:left="-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Default="00FE09F3" w:rsidP="00B323FF">
            <w:pPr>
              <w:spacing w:after="0" w:line="240" w:lineRule="auto"/>
              <w:ind w:left="-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Изобразительное искусство</w:t>
            </w:r>
          </w:p>
          <w:p w:rsidR="00FE09F3" w:rsidRPr="00B323FF" w:rsidRDefault="00FE09F3" w:rsidP="00B323FF">
            <w:pPr>
              <w:spacing w:after="0" w:line="240" w:lineRule="auto"/>
              <w:ind w:left="-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23F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Default="00FE09F3" w:rsidP="00B323F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09F3" w:rsidRPr="002F2071" w:rsidTr="00FE09F3">
        <w:trPr>
          <w:trHeight w:val="743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25505C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0937FB" w:rsidP="00B323FF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 xml:space="preserve">Федеральная рабочая программа по </w:t>
            </w:r>
            <w:r>
              <w:rPr>
                <w:rStyle w:val="fontstyle01"/>
                <w:sz w:val="24"/>
                <w:szCs w:val="24"/>
              </w:rPr>
              <w:t>уч</w:t>
            </w:r>
            <w:r>
              <w:rPr>
                <w:rStyle w:val="fontstyle01"/>
                <w:sz w:val="24"/>
                <w:szCs w:val="24"/>
              </w:rPr>
              <w:t>ебному предмету «Изобразительное искусство</w:t>
            </w:r>
            <w:r>
              <w:rPr>
                <w:rStyle w:val="fontstyle01"/>
                <w:sz w:val="24"/>
                <w:szCs w:val="24"/>
              </w:rPr>
              <w:t>» основного общего образования, Москва, 2023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Горяеева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. О.В. Островская. Изобразительное искусство. Декоративно-прикладное искусство в жизни человека. </w:t>
            </w:r>
          </w:p>
          <w:p w:rsidR="00FE09F3" w:rsidRPr="00130721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proofErr w:type="gram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.- М. Просвещение, 2014</w:t>
            </w:r>
          </w:p>
        </w:tc>
      </w:tr>
      <w:tr w:rsidR="00FE09F3" w:rsidRPr="002F2071" w:rsidTr="00FE09F3">
        <w:trPr>
          <w:trHeight w:val="676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25505C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B323FF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 w:rsidRPr="00B3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линия учебников под редакцией Б.М.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. - М.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искусство. Искусство в жизни человека. 6 класс</w:t>
            </w:r>
            <w:proofErr w:type="gram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.- М. Просвещение, 2014 </w:t>
            </w:r>
          </w:p>
        </w:tc>
      </w:tr>
      <w:tr w:rsidR="00FE09F3" w:rsidRPr="002F2071" w:rsidTr="00FE09F3">
        <w:trPr>
          <w:trHeight w:val="676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25505C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CF1071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 w:rsidRPr="00CF1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линия учебников под редакцией Б.М.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. - М.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gram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, Г.Е. Гуров. Изобразительное искусство. Дизайн и архитектура в жизни человека. 7 класс</w:t>
            </w:r>
            <w:proofErr w:type="gram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.- М. Просвещение, 2014.</w:t>
            </w:r>
          </w:p>
        </w:tc>
      </w:tr>
      <w:tr w:rsidR="00FE09F3" w:rsidRPr="002F2071" w:rsidTr="00FE09F3">
        <w:trPr>
          <w:trHeight w:val="1274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25505C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25505C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 И.Э., Критская Е.Д. </w:t>
            </w:r>
            <w:r w:rsidRPr="00457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 8-9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. – М., Просвещение, 2010. 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 xml:space="preserve"> И.Э., Критская Е.Д. Искусство 8-9 </w:t>
            </w:r>
            <w:proofErr w:type="spellStart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0721">
              <w:rPr>
                <w:rFonts w:ascii="Times New Roman" w:hAnsi="Times New Roman" w:cs="Times New Roman"/>
                <w:sz w:val="24"/>
                <w:szCs w:val="24"/>
              </w:rPr>
              <w:t>.  М., Просвещение, 2014</w:t>
            </w:r>
          </w:p>
        </w:tc>
      </w:tr>
      <w:tr w:rsidR="00FE09F3" w:rsidRPr="002F2071" w:rsidTr="00FE09F3">
        <w:trPr>
          <w:trHeight w:val="1274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FE09F3" w:rsidP="0025505C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30721" w:rsidRDefault="004D751C" w:rsidP="0025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41">
              <w:rPr>
                <w:rStyle w:val="fontstyle01"/>
                <w:sz w:val="24"/>
                <w:szCs w:val="24"/>
              </w:rPr>
              <w:t xml:space="preserve">Федеральная рабочая программа по </w:t>
            </w:r>
            <w:r>
              <w:rPr>
                <w:rStyle w:val="fontstyle01"/>
                <w:sz w:val="24"/>
                <w:szCs w:val="24"/>
              </w:rPr>
              <w:t>учебному пре</w:t>
            </w:r>
            <w:r>
              <w:rPr>
                <w:rStyle w:val="fontstyle01"/>
                <w:sz w:val="24"/>
                <w:szCs w:val="24"/>
              </w:rPr>
              <w:t>дмету «Технология</w:t>
            </w:r>
            <w:r>
              <w:rPr>
                <w:rStyle w:val="fontstyle01"/>
                <w:sz w:val="24"/>
                <w:szCs w:val="24"/>
              </w:rPr>
              <w:t>» основного общего образования, Москва, 2023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26294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Симоненко. Технология. Технологии ведения дома. 5 класс. - «</w:t>
            </w:r>
            <w:proofErr w:type="spell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-Граф», 2015.</w:t>
            </w:r>
          </w:p>
          <w:p w:rsidR="00FE09F3" w:rsidRPr="00130721" w:rsidRDefault="00FE09F3" w:rsidP="0025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F3" w:rsidRPr="002F2071" w:rsidTr="00FE09F3">
        <w:trPr>
          <w:trHeight w:val="1274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Default="00FE09F3" w:rsidP="0025505C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26294" w:rsidRDefault="00FE09F3" w:rsidP="0025505C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457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Технология.</w:t>
            </w: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обучение. 5 – 11 </w:t>
            </w:r>
            <w:proofErr w:type="spell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. Симоненко В.Д.- М., Просвещение 2006.</w:t>
            </w:r>
          </w:p>
          <w:p w:rsidR="00FE09F3" w:rsidRPr="00126294" w:rsidRDefault="00FE09F3" w:rsidP="0025505C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О.А. Кожин. Культура дома, технологии обработки ткани и пищевых продуктов.- М., Просвещение 2006.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26294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Симоненко. Технология. Технологии ведения дома. 6 класс. - «</w:t>
            </w:r>
            <w:proofErr w:type="spell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-Граф», 2016.</w:t>
            </w:r>
          </w:p>
          <w:p w:rsidR="00FE09F3" w:rsidRPr="00126294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F3" w:rsidRPr="002F2071" w:rsidTr="00FE09F3">
        <w:trPr>
          <w:trHeight w:val="1274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26294" w:rsidRDefault="00FE09F3" w:rsidP="0025505C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26294" w:rsidRDefault="00FE09F3" w:rsidP="0025505C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457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Технология.</w:t>
            </w: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обучение. 5 – 11 </w:t>
            </w:r>
            <w:proofErr w:type="spell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. Симоненко В.Д.- М., Просвещение 2006.</w:t>
            </w:r>
          </w:p>
          <w:p w:rsidR="00FE09F3" w:rsidRPr="00126294" w:rsidRDefault="00FE09F3" w:rsidP="0025505C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О.А. Кожин. Культура дома, технологии обработки ткани и пищевых продуктов.- М., Просвещение 2006.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26294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 xml:space="preserve"> В.Д Симоненко. Технология</w:t>
            </w:r>
            <w:proofErr w:type="gram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E09F3" w:rsidRPr="00126294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 . 7 класс. - «</w:t>
            </w:r>
            <w:proofErr w:type="spell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-Граф», 2016.</w:t>
            </w:r>
          </w:p>
          <w:p w:rsidR="00FE09F3" w:rsidRPr="00126294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Симоненко. Технология. Технологии ведения дома. 7 класс. - «</w:t>
            </w:r>
            <w:proofErr w:type="spell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-Граф», 2016.</w:t>
            </w:r>
          </w:p>
        </w:tc>
      </w:tr>
      <w:tr w:rsidR="00FE09F3" w:rsidRPr="002F2071" w:rsidTr="00FE09F3">
        <w:trPr>
          <w:trHeight w:val="1274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26294" w:rsidRDefault="00FE09F3" w:rsidP="0025505C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26294" w:rsidRDefault="00FE09F3" w:rsidP="007C4983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457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Графика.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М., Просвещение, 2006.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9F3" w:rsidRPr="00126294" w:rsidRDefault="00FE09F3" w:rsidP="0025505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А.Д. Ботвинников, В.Н. Виноградов.</w:t>
            </w:r>
            <w:proofErr w:type="gram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  <w:proofErr w:type="spell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 xml:space="preserve">. Черчение: учебник для общеобразовательных учреждений. – М., АСТ: </w:t>
            </w:r>
            <w:proofErr w:type="spellStart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26294">
              <w:rPr>
                <w:rFonts w:ascii="Times New Roman" w:hAnsi="Times New Roman" w:cs="Times New Roman"/>
                <w:sz w:val="24"/>
                <w:szCs w:val="24"/>
              </w:rPr>
              <w:t xml:space="preserve">, 2007 </w:t>
            </w:r>
          </w:p>
        </w:tc>
      </w:tr>
    </w:tbl>
    <w:p w:rsidR="00DA10CF" w:rsidRPr="002F2071" w:rsidRDefault="00DA10CF" w:rsidP="00DA10CF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124C1" w:rsidRPr="00E124C1" w:rsidRDefault="00E124C1" w:rsidP="00E124C1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124C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Среднее  общее образование</w:t>
      </w:r>
    </w:p>
    <w:p w:rsidR="00DA10CF" w:rsidRPr="002F2071" w:rsidRDefault="00DA10CF" w:rsidP="00DA10CF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662"/>
        <w:gridCol w:w="7088"/>
      </w:tblGrid>
      <w:tr w:rsidR="008348F3" w:rsidTr="008348F3">
        <w:tc>
          <w:tcPr>
            <w:tcW w:w="1526" w:type="dxa"/>
          </w:tcPr>
          <w:p w:rsidR="008348F3" w:rsidRPr="007F2D18" w:rsidRDefault="00A620A9" w:rsidP="0025505C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662" w:type="dxa"/>
          </w:tcPr>
          <w:p w:rsidR="008348F3" w:rsidRPr="007F2D18" w:rsidRDefault="004D4DB5" w:rsidP="0025505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81841">
              <w:rPr>
                <w:rStyle w:val="fontstyle01"/>
                <w:sz w:val="24"/>
                <w:szCs w:val="24"/>
              </w:rPr>
              <w:t xml:space="preserve">Федеральная рабочая программа по </w:t>
            </w:r>
            <w:r>
              <w:rPr>
                <w:rStyle w:val="fontstyle01"/>
                <w:sz w:val="24"/>
                <w:szCs w:val="24"/>
              </w:rPr>
              <w:t>учебному пре</w:t>
            </w:r>
            <w:r>
              <w:rPr>
                <w:rStyle w:val="fontstyle01"/>
                <w:sz w:val="24"/>
                <w:szCs w:val="24"/>
              </w:rPr>
              <w:t>дмету «Русский язык», СОО</w:t>
            </w:r>
            <w:bookmarkStart w:id="0" w:name="_GoBack"/>
            <w:bookmarkEnd w:id="0"/>
            <w:r>
              <w:rPr>
                <w:rStyle w:val="fontstyle01"/>
                <w:sz w:val="24"/>
                <w:szCs w:val="24"/>
              </w:rPr>
              <w:t>, Москва, 2023</w:t>
            </w:r>
          </w:p>
        </w:tc>
        <w:tc>
          <w:tcPr>
            <w:tcW w:w="7088" w:type="dxa"/>
          </w:tcPr>
          <w:p w:rsidR="008348F3" w:rsidRPr="007F2D18" w:rsidRDefault="008348F3" w:rsidP="0025505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F2D18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С.И. Львова, В.В. Львов Русский язык. 10 класс Учебник для  общеобразовательных организаций (базовый и углублённый уровни).  Москва, Мнемозина, 2020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F2D18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г.</w:t>
            </w:r>
          </w:p>
          <w:p w:rsidR="008348F3" w:rsidRPr="007F2D18" w:rsidRDefault="008348F3" w:rsidP="0025505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348F3" w:rsidTr="008348F3">
        <w:tc>
          <w:tcPr>
            <w:tcW w:w="1526" w:type="dxa"/>
          </w:tcPr>
          <w:p w:rsidR="008348F3" w:rsidRPr="00A45BCF" w:rsidRDefault="00A620A9" w:rsidP="0025505C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662" w:type="dxa"/>
          </w:tcPr>
          <w:p w:rsidR="008348F3" w:rsidRPr="00A45BCF" w:rsidRDefault="008348F3" w:rsidP="0025505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Литература. Программы общеобразовательных учреждений</w:t>
            </w:r>
          </w:p>
          <w:p w:rsidR="008348F3" w:rsidRPr="00A45BCF" w:rsidRDefault="008348F3" w:rsidP="0025505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5-11 классы (Базовый уровень) 10-11 классы (Профильный уровень)</w:t>
            </w:r>
          </w:p>
          <w:p w:rsidR="008348F3" w:rsidRPr="00A45BCF" w:rsidRDefault="008348F3" w:rsidP="0025505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Под редакцией В.Я. Коровиной</w:t>
            </w:r>
          </w:p>
          <w:p w:rsidR="008348F3" w:rsidRPr="00A45BCF" w:rsidRDefault="008348F3" w:rsidP="0025505C">
            <w:pPr>
              <w:ind w:left="18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2010</w:t>
            </w:r>
          </w:p>
        </w:tc>
        <w:tc>
          <w:tcPr>
            <w:tcW w:w="7088" w:type="dxa"/>
          </w:tcPr>
          <w:p w:rsidR="008348F3" w:rsidRPr="00A45BCF" w:rsidRDefault="008348F3" w:rsidP="0025505C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Литература. 11 класс. Учебник для общеобразовательных организаций в двух частях. Базовый уровень. Под редакцией В.П. Журавлёва. Москва, «Просвещение», 2019</w:t>
            </w:r>
          </w:p>
        </w:tc>
      </w:tr>
      <w:tr w:rsidR="008348F3" w:rsidTr="008348F3">
        <w:tc>
          <w:tcPr>
            <w:tcW w:w="1526" w:type="dxa"/>
          </w:tcPr>
          <w:p w:rsidR="008348F3" w:rsidRPr="00A45BCF" w:rsidRDefault="00A620A9" w:rsidP="00B74168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662" w:type="dxa"/>
          </w:tcPr>
          <w:p w:rsidR="008348F3" w:rsidRPr="00A45BCF" w:rsidRDefault="008348F3" w:rsidP="00B7416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Литература. Программы общеобразовательных учреждений</w:t>
            </w:r>
          </w:p>
          <w:p w:rsidR="008348F3" w:rsidRPr="00A45BCF" w:rsidRDefault="008348F3" w:rsidP="00B7416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5-11 классы (Базовый уровень) 10-11 классы (Профильный уровень)</w:t>
            </w:r>
          </w:p>
          <w:p w:rsidR="008348F3" w:rsidRPr="00A45BCF" w:rsidRDefault="008348F3" w:rsidP="00B7416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Под редакцией В.Я. Коровиной</w:t>
            </w:r>
          </w:p>
          <w:p w:rsidR="008348F3" w:rsidRPr="00A45BCF" w:rsidRDefault="008348F3" w:rsidP="00B7416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2010</w:t>
            </w:r>
          </w:p>
        </w:tc>
        <w:tc>
          <w:tcPr>
            <w:tcW w:w="7088" w:type="dxa"/>
          </w:tcPr>
          <w:p w:rsidR="008348F3" w:rsidRPr="00A45BCF" w:rsidRDefault="008348F3" w:rsidP="00B7416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Ю.В.Лебедев</w:t>
            </w:r>
            <w:proofErr w:type="spellEnd"/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Литература. 10 класс. Учебник для общеобразовательных организаций в двух частях. Базовый уровень. Москва, «Просвещение», 2020г.</w:t>
            </w:r>
          </w:p>
          <w:p w:rsidR="008348F3" w:rsidRPr="00A45BCF" w:rsidRDefault="008348F3" w:rsidP="00B74168">
            <w:pPr>
              <w:ind w:left="18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8F3" w:rsidRPr="0047136C" w:rsidTr="008348F3">
        <w:tc>
          <w:tcPr>
            <w:tcW w:w="1526" w:type="dxa"/>
          </w:tcPr>
          <w:p w:rsidR="008348F3" w:rsidRPr="00A45BCF" w:rsidRDefault="00A620A9" w:rsidP="00B74168">
            <w:pPr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662" w:type="dxa"/>
          </w:tcPr>
          <w:p w:rsidR="008348F3" w:rsidRPr="00A45BCF" w:rsidRDefault="008348F3" w:rsidP="00B7416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Литература. Программы общеобразовательных учреждений</w:t>
            </w:r>
          </w:p>
          <w:p w:rsidR="008348F3" w:rsidRPr="00A45BCF" w:rsidRDefault="008348F3" w:rsidP="00B7416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5-11 классы (Базовый уровень) 10-11 классы (Профильный уровень)</w:t>
            </w:r>
          </w:p>
          <w:p w:rsidR="008348F3" w:rsidRPr="00A45BCF" w:rsidRDefault="008348F3" w:rsidP="00B74168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 xml:space="preserve"> Под редакцией В.Я. Коровиной</w:t>
            </w:r>
          </w:p>
          <w:p w:rsidR="008348F3" w:rsidRPr="00A45BCF" w:rsidRDefault="008348F3" w:rsidP="00B74168">
            <w:pPr>
              <w:ind w:left="18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Москва, «Просвещение», 2010</w:t>
            </w:r>
          </w:p>
        </w:tc>
        <w:tc>
          <w:tcPr>
            <w:tcW w:w="7088" w:type="dxa"/>
          </w:tcPr>
          <w:p w:rsidR="008348F3" w:rsidRPr="00A45BCF" w:rsidRDefault="008348F3" w:rsidP="00B74168">
            <w:pPr>
              <w:ind w:left="18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5BCF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ru-RU"/>
              </w:rPr>
              <w:t>Литература. 11 класс. Учебник для общеобразовательных организаций в двух частях. Базовый уровень. Под редакцией В.П. Журавлёва. Москва, «Просвещение», 2019</w:t>
            </w:r>
          </w:p>
        </w:tc>
      </w:tr>
      <w:tr w:rsidR="008348F3" w:rsidRPr="0047136C" w:rsidTr="008348F3">
        <w:tc>
          <w:tcPr>
            <w:tcW w:w="1526" w:type="dxa"/>
            <w:shd w:val="clear" w:color="auto" w:fill="auto"/>
          </w:tcPr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</w:p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10</w:t>
            </w:r>
          </w:p>
        </w:tc>
        <w:tc>
          <w:tcPr>
            <w:tcW w:w="6662" w:type="dxa"/>
            <w:shd w:val="clear" w:color="auto" w:fill="FFFFFF" w:themeFill="background1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4713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Алгебра и начала математического анализа, 10—11», </w:t>
            </w:r>
          </w:p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(базовый и углубленный уровень) авт. Ш. А. Алимов, Ю. М. Калягин, Ю. В. Сидоров и др.</w:t>
            </w:r>
          </w:p>
        </w:tc>
        <w:tc>
          <w:tcPr>
            <w:tcW w:w="7088" w:type="dxa"/>
            <w:shd w:val="clear" w:color="auto" w:fill="FFFFFF" w:themeFill="background1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Алгебра и начала математического анализа, 10—11», авт. Ш. А. Алимов, Ю. М. Калягин, Ю. В. Сидоров и др. М. «Просвещение» 2020</w:t>
            </w:r>
          </w:p>
        </w:tc>
      </w:tr>
      <w:tr w:rsidR="008348F3" w:rsidRPr="0047136C" w:rsidTr="008348F3">
        <w:tc>
          <w:tcPr>
            <w:tcW w:w="1526" w:type="dxa"/>
            <w:shd w:val="clear" w:color="auto" w:fill="auto"/>
          </w:tcPr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6662" w:type="dxa"/>
            <w:shd w:val="clear" w:color="auto" w:fill="FFFFFF" w:themeFill="background1"/>
          </w:tcPr>
          <w:p w:rsidR="008230C8" w:rsidRPr="0047136C" w:rsidRDefault="008230C8" w:rsidP="008230C8">
            <w:pPr>
              <w:ind w:left="18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4713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Алгебра и начала математического анализа, 10—11», </w:t>
            </w:r>
          </w:p>
          <w:p w:rsidR="008348F3" w:rsidRPr="0047136C" w:rsidRDefault="008230C8" w:rsidP="008230C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(базовый и углубленный уровень) авт. Ш. А. Алимов, Ю. М. Калягин, Ю. В. Сидоров и др.</w:t>
            </w:r>
          </w:p>
        </w:tc>
        <w:tc>
          <w:tcPr>
            <w:tcW w:w="7088" w:type="dxa"/>
            <w:shd w:val="clear" w:color="auto" w:fill="FFFFFF" w:themeFill="background1"/>
          </w:tcPr>
          <w:p w:rsidR="008348F3" w:rsidRPr="0047136C" w:rsidRDefault="008230C8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Алгебра и начала математического анализа, 10—11», авт. Ш. А. Алимов, Ю. М. Калягин, Ю. В. Сидоров и др. М. «Просвещение» 2020</w:t>
            </w:r>
          </w:p>
        </w:tc>
      </w:tr>
      <w:tr w:rsidR="008348F3" w:rsidRPr="0047136C" w:rsidTr="008348F3">
        <w:tc>
          <w:tcPr>
            <w:tcW w:w="1526" w:type="dxa"/>
            <w:shd w:val="clear" w:color="auto" w:fill="auto"/>
          </w:tcPr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6662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Геометрия 10-11кл.</w:t>
            </w:r>
          </w:p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Кузнецова Г.М</w:t>
            </w:r>
          </w:p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М.Дрофа</w:t>
            </w:r>
            <w:proofErr w:type="spellEnd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2001г</w:t>
            </w:r>
          </w:p>
        </w:tc>
        <w:tc>
          <w:tcPr>
            <w:tcW w:w="7088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Атанасян</w:t>
            </w:r>
            <w:proofErr w:type="spellEnd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 </w:t>
            </w:r>
            <w:proofErr w:type="spellStart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С.Геометрия</w:t>
            </w:r>
            <w:proofErr w:type="spellEnd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10-11</w:t>
            </w:r>
          </w:p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Просвещение 2010г.</w:t>
            </w:r>
          </w:p>
        </w:tc>
      </w:tr>
      <w:tr w:rsidR="008348F3" w:rsidRPr="0047136C" w:rsidTr="008348F3">
        <w:tc>
          <w:tcPr>
            <w:tcW w:w="1526" w:type="dxa"/>
          </w:tcPr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Геометрия 10-11кл.</w:t>
            </w:r>
          </w:p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Кузнецова Г.М</w:t>
            </w:r>
          </w:p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М.Дрофа</w:t>
            </w:r>
            <w:proofErr w:type="spellEnd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2001г</w:t>
            </w:r>
          </w:p>
        </w:tc>
        <w:tc>
          <w:tcPr>
            <w:tcW w:w="7088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Атанасян</w:t>
            </w:r>
            <w:proofErr w:type="spellEnd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 </w:t>
            </w:r>
            <w:proofErr w:type="spellStart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С.Геометрия</w:t>
            </w:r>
            <w:proofErr w:type="spellEnd"/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10-11</w:t>
            </w:r>
          </w:p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Просвещение 2010г.</w:t>
            </w:r>
          </w:p>
        </w:tc>
      </w:tr>
      <w:tr w:rsidR="008348F3" w:rsidRPr="0047136C" w:rsidTr="008348F3">
        <w:tc>
          <w:tcPr>
            <w:tcW w:w="1526" w:type="dxa"/>
          </w:tcPr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  <w:proofErr w:type="spellStart"/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соцэконом</w:t>
            </w:r>
            <w:proofErr w:type="spellEnd"/>
          </w:p>
        </w:tc>
        <w:tc>
          <w:tcPr>
            <w:tcW w:w="6662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Семакин И.Г. Информатика 10 класс (базовый уровень) БИНОМ. Лаборатория базовых знаний 2019</w:t>
            </w:r>
          </w:p>
        </w:tc>
        <w:tc>
          <w:tcPr>
            <w:tcW w:w="7088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Семакин И.Г. Информатика 10 класс (базовый уровень) БИНОМ. Лаборатория базовых знаний 2019</w:t>
            </w:r>
          </w:p>
        </w:tc>
      </w:tr>
      <w:tr w:rsidR="008348F3" w:rsidRPr="0047136C" w:rsidTr="008348F3">
        <w:tc>
          <w:tcPr>
            <w:tcW w:w="1526" w:type="dxa"/>
          </w:tcPr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инженерный</w:t>
            </w:r>
          </w:p>
        </w:tc>
        <w:tc>
          <w:tcPr>
            <w:tcW w:w="6662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Семакин И.Г., Информатика (углубленный уровень в 2х частях), 10 класс, Москва «Просвещение»</w:t>
            </w:r>
          </w:p>
        </w:tc>
        <w:tc>
          <w:tcPr>
            <w:tcW w:w="7088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Семакин И.Г., Информатика (углубленный уровень в 2х частях), 10 класс, Москва «Просвещение» 2021</w:t>
            </w:r>
          </w:p>
        </w:tc>
      </w:tr>
      <w:tr w:rsidR="008348F3" w:rsidRPr="002069AD" w:rsidTr="008348F3">
        <w:tc>
          <w:tcPr>
            <w:tcW w:w="1526" w:type="dxa"/>
          </w:tcPr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11база</w:t>
            </w:r>
          </w:p>
        </w:tc>
        <w:tc>
          <w:tcPr>
            <w:tcW w:w="6662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Семакин И.Г. Информатика 11</w:t>
            </w: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 (базовый уровень) Москва, «Просвещение»</w:t>
            </w:r>
          </w:p>
        </w:tc>
        <w:tc>
          <w:tcPr>
            <w:tcW w:w="7088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Семакин И.Г. Информатика 11 класс (базовый уровень) «Просвещение» 2021</w:t>
            </w:r>
          </w:p>
        </w:tc>
      </w:tr>
      <w:tr w:rsidR="008348F3" w:rsidRPr="0047136C" w:rsidTr="008348F3">
        <w:tc>
          <w:tcPr>
            <w:tcW w:w="1526" w:type="dxa"/>
          </w:tcPr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  <w:p w:rsidR="008348F3" w:rsidRPr="004B7EFC" w:rsidRDefault="008348F3" w:rsidP="00FE09F3">
            <w:pPr>
              <w:ind w:left="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профиль</w:t>
            </w:r>
          </w:p>
        </w:tc>
        <w:tc>
          <w:tcPr>
            <w:tcW w:w="6662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Семакин И.Г., Информатика (углубленный уровень в 2х частях), 11 класс, Москва «Просвещение»</w:t>
            </w:r>
          </w:p>
        </w:tc>
        <w:tc>
          <w:tcPr>
            <w:tcW w:w="7088" w:type="dxa"/>
          </w:tcPr>
          <w:p w:rsidR="008348F3" w:rsidRPr="0047136C" w:rsidRDefault="008348F3" w:rsidP="00FE09F3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3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Семакин И.Г., Информатика (углубленный уровень в 2х частях), 11 класс, Москва «Просвещение» 2021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A620A9" w:rsidP="00B7416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  <w:p w:rsidR="008348F3" w:rsidRPr="00A620A9" w:rsidRDefault="00A620A9" w:rsidP="00B7416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11 класс Авторизированная программа. Рецензирована Рудакова И.П..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к.м.н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доцент кафедры физиологии ПГМА 1997</w:t>
            </w:r>
          </w:p>
        </w:tc>
        <w:tc>
          <w:tcPr>
            <w:tcW w:w="7088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В.К. </w:t>
            </w:r>
            <w:proofErr w:type="gram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Шумной</w:t>
            </w:r>
            <w:proofErr w:type="gram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Г.М. Дымшиц «Биология 11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.» Просвещение 2021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8348F3" w:rsidP="00B74168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(базовый уровень)</w:t>
            </w:r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 10 класс: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Д.К.Беляев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Г.М.Дымшиц2020</w:t>
            </w:r>
          </w:p>
        </w:tc>
        <w:tc>
          <w:tcPr>
            <w:tcW w:w="7088" w:type="dxa"/>
          </w:tcPr>
          <w:p w:rsidR="008348F3" w:rsidRPr="00A620A9" w:rsidRDefault="008348F3" w:rsidP="00B74168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 10 класс: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Д.К.Беляев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Г.М.Дымшиц2020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8348F3" w:rsidP="00B74168">
            <w:pPr>
              <w:ind w:left="16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(базовый уровень</w:t>
            </w:r>
            <w:proofErr w:type="gramEnd"/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 10-11 класс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Д.К.Беляев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Г.М.Дымшиц</w:t>
            </w:r>
            <w:proofErr w:type="spellEnd"/>
          </w:p>
        </w:tc>
        <w:tc>
          <w:tcPr>
            <w:tcW w:w="7088" w:type="dxa"/>
          </w:tcPr>
          <w:p w:rsidR="008348F3" w:rsidRPr="00A620A9" w:rsidRDefault="008348F3" w:rsidP="00B74168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 10-11 класс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Д.К.Беляев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Г.М.Дымшиц</w:t>
            </w:r>
            <w:proofErr w:type="spellEnd"/>
          </w:p>
          <w:p w:rsidR="008348F3" w:rsidRPr="00A620A9" w:rsidRDefault="008348F3" w:rsidP="00B74168">
            <w:pPr>
              <w:ind w:left="2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В.И.Сивоглазов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«Биология. Общая биология» Базовый уровень 11кл./Дрофа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A620A9" w:rsidP="00B7416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Примерная программа для среднего (полного) общего образования по географии (базовый уровень) 2004 г. Сборник нормативных документов. География М., «Дрофа», 2004 г.</w:t>
            </w:r>
          </w:p>
        </w:tc>
        <w:tc>
          <w:tcPr>
            <w:tcW w:w="7088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Ю.Н. </w:t>
            </w:r>
            <w:proofErr w:type="gram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Гладкий</w:t>
            </w:r>
            <w:proofErr w:type="gram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В.В. Николина «География 10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.» Просвещение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A620A9" w:rsidP="00B7416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программа для среднего (полного) общего образования по географии (базовый уровень) 2004 г. Сборник нормативных документов. География М., «Дрофа», </w:t>
            </w: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2004 г.</w:t>
            </w:r>
          </w:p>
        </w:tc>
        <w:tc>
          <w:tcPr>
            <w:tcW w:w="7088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Максаковский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В.П. География. 10 класс. – М., Просвещение, 2010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A620A9" w:rsidP="00B7416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Физика 10-11,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Мякишев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Буховцев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«Просвещение»,2020</w:t>
            </w:r>
          </w:p>
        </w:tc>
        <w:tc>
          <w:tcPr>
            <w:tcW w:w="7088" w:type="dxa"/>
          </w:tcPr>
          <w:p w:rsidR="008348F3" w:rsidRPr="00A620A9" w:rsidRDefault="008348F3" w:rsidP="00B74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Мякишев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Г.Я.,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Буховцев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Б.Б.,</w:t>
            </w:r>
          </w:p>
          <w:p w:rsidR="008348F3" w:rsidRPr="00A620A9" w:rsidRDefault="008348F3" w:rsidP="00B74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Сотский Н.Н.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Мякишев</w:t>
            </w:r>
            <w:proofErr w:type="spellEnd"/>
          </w:p>
          <w:p w:rsidR="008348F3" w:rsidRPr="00A620A9" w:rsidRDefault="008348F3" w:rsidP="00B74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(Классический курс) Физика 10</w:t>
            </w:r>
          </w:p>
          <w:p w:rsidR="008348F3" w:rsidRPr="00A620A9" w:rsidRDefault="008348F3" w:rsidP="00B74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Базовый и углублённый</w:t>
            </w:r>
          </w:p>
          <w:p w:rsidR="008348F3" w:rsidRPr="00A620A9" w:rsidRDefault="008348F3" w:rsidP="00B74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уровни «Просвещение»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A620A9" w:rsidP="00B7416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  <w:r w:rsidR="008348F3"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Химия 8-11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Габриелян О.С. Дрофа 2003</w:t>
            </w:r>
          </w:p>
        </w:tc>
        <w:tc>
          <w:tcPr>
            <w:tcW w:w="7088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Габриелян О.С. и др. Химия. 10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.б</w:t>
            </w:r>
            <w:proofErr w:type="gram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азовый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уровень. М. Дрофа, 2020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A620A9" w:rsidP="00B7416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Химия  8 -  11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Габриелян О.С., М., Дрофа, 2003</w:t>
            </w:r>
          </w:p>
        </w:tc>
        <w:tc>
          <w:tcPr>
            <w:tcW w:w="7088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Габриелян О.С. и др. Химия. 11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gram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.б</w:t>
            </w:r>
            <w:proofErr w:type="gram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азовый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уровень. М. Дрофа, 2021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A620A9" w:rsidP="00B7416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8348F3"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безопасности жизнедеятельности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С.В. Ким, В.А  Горский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Москва, «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Грф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2020</w:t>
            </w:r>
          </w:p>
        </w:tc>
        <w:tc>
          <w:tcPr>
            <w:tcW w:w="7088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С.В. Ким, В.А  Горский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«Основы безопасности жизнедеятельности»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Граф 2020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8F3" w:rsidRPr="00B80C8D" w:rsidTr="008348F3">
        <w:tc>
          <w:tcPr>
            <w:tcW w:w="1526" w:type="dxa"/>
          </w:tcPr>
          <w:p w:rsidR="008348F3" w:rsidRPr="00A620A9" w:rsidRDefault="00A620A9" w:rsidP="00B7416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безопасности жизнедеятельности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С.В. Ким, В.А  Горский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Москва, «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Грф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2020</w:t>
            </w:r>
          </w:p>
        </w:tc>
        <w:tc>
          <w:tcPr>
            <w:tcW w:w="7088" w:type="dxa"/>
          </w:tcPr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С.В. Ким, В.А  Горский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«Основы безопасности жизнедеятельности» </w:t>
            </w:r>
            <w:proofErr w:type="spellStart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Вентана</w:t>
            </w:r>
            <w:proofErr w:type="spellEnd"/>
            <w:r w:rsidRPr="00A62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Граф 2020</w:t>
            </w:r>
          </w:p>
          <w:p w:rsidR="008348F3" w:rsidRPr="00A620A9" w:rsidRDefault="008348F3" w:rsidP="00B74168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Учебник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A620A9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Федеральная рабочая программа | История. 10–11 классы (базовый уровень) </w:t>
            </w:r>
            <w:r w:rsidRPr="000D6FBC">
              <w:rPr>
                <w:rStyle w:val="fontstyle01"/>
                <w:sz w:val="24"/>
                <w:szCs w:val="24"/>
              </w:rPr>
              <w:t>среднего общего образования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2023</w:t>
            </w:r>
          </w:p>
        </w:tc>
        <w:tc>
          <w:tcPr>
            <w:tcW w:w="7088" w:type="dxa"/>
          </w:tcPr>
          <w:p w:rsidR="008348F3" w:rsidRDefault="008348F3" w:rsidP="002550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Сороко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-Цюпа О.С.,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Сороко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-Цюпа А.О. Всеобщая история. Новейшая история. 10 класс. Базовый и углубленный уровень/ под ред. А.А.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Искендерова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– М., Просвещение, 2020.</w:t>
            </w:r>
          </w:p>
          <w:p w:rsidR="00AD70FD" w:rsidRPr="000D6FBC" w:rsidRDefault="00AD70FD" w:rsidP="002550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«История России. Начало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XX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2022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A620A9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Федеральная рабочая программа | История. 10–11 классы (базовый уровень) </w:t>
            </w:r>
            <w:r w:rsidRPr="000D6FBC">
              <w:rPr>
                <w:rStyle w:val="fontstyle01"/>
                <w:sz w:val="24"/>
                <w:szCs w:val="24"/>
              </w:rPr>
              <w:t>среднего общего образования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2023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  <w:proofErr w:type="spellStart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>Горинов</w:t>
            </w:r>
            <w:proofErr w:type="spellEnd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 xml:space="preserve"> М.М., Данилов А.А., Косулина Л.Г. и др. История России. 10 класс Базовый и углубленный уровень. В 3-х частях</w:t>
            </w:r>
            <w:proofErr w:type="gramStart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>.</w:t>
            </w:r>
            <w:proofErr w:type="gramEnd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 xml:space="preserve"> / </w:t>
            </w:r>
            <w:proofErr w:type="gramStart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>п</w:t>
            </w:r>
            <w:proofErr w:type="gramEnd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 xml:space="preserve">од ред. А.В. </w:t>
            </w:r>
            <w:proofErr w:type="spellStart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>Торкунова</w:t>
            </w:r>
            <w:proofErr w:type="spellEnd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 xml:space="preserve"> – М, Просвещение, 2020</w:t>
            </w:r>
          </w:p>
          <w:p w:rsidR="008348F3" w:rsidRPr="000D6FBC" w:rsidRDefault="008348F3" w:rsidP="0025505C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A620A9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Федеральная рабочая программа | История. 10–11 классы (базовый уровень) </w:t>
            </w:r>
            <w:r w:rsidRPr="000D6FBC">
              <w:rPr>
                <w:rStyle w:val="fontstyle01"/>
                <w:sz w:val="24"/>
                <w:szCs w:val="24"/>
              </w:rPr>
              <w:t>среднего общего образования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2023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Сороко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-Цюпа О.С.,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Сороко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-Цюпа А.О. Всеобщая история. Новейшая история. 10 класс. Базовый и углубленный уровень/ под ред. А.А.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Искендерова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– М., Просвещение, 2020.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A620A9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Федеральная рабочая программа | История. 10–11 классы (базовый уровень) </w:t>
            </w:r>
            <w:r w:rsidRPr="000D6FBC">
              <w:rPr>
                <w:rStyle w:val="fontstyle01"/>
                <w:sz w:val="24"/>
                <w:szCs w:val="24"/>
              </w:rPr>
              <w:t>среднего общего образования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2023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  <w:proofErr w:type="spellStart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>Горинов</w:t>
            </w:r>
            <w:proofErr w:type="spellEnd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 xml:space="preserve"> М.М. , Данилов А.А., Косулина Л.Г. и др. История России. 10 класс Базовый и углубленный уровень. В 3-х частях</w:t>
            </w:r>
            <w:proofErr w:type="gramStart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>.</w:t>
            </w:r>
            <w:proofErr w:type="gramEnd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 xml:space="preserve">/ </w:t>
            </w:r>
            <w:proofErr w:type="gramStart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>п</w:t>
            </w:r>
            <w:proofErr w:type="gramEnd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 xml:space="preserve">од ред. А.В. </w:t>
            </w:r>
            <w:proofErr w:type="spellStart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>Торкунова</w:t>
            </w:r>
            <w:proofErr w:type="spellEnd"/>
            <w:r w:rsidRPr="000D6FBC"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  <w:t xml:space="preserve"> – М, Просвещение, 2020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Право/ </w:t>
            </w:r>
            <w:proofErr w:type="spellStart"/>
            <w:r w:rsidRPr="000D6F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Электив</w:t>
            </w:r>
            <w:proofErr w:type="spellEnd"/>
          </w:p>
        </w:tc>
        <w:tc>
          <w:tcPr>
            <w:tcW w:w="7088" w:type="dxa"/>
          </w:tcPr>
          <w:p w:rsidR="008348F3" w:rsidRPr="000D6FBC" w:rsidRDefault="008348F3" w:rsidP="0025505C">
            <w:pPr>
              <w:shd w:val="clear" w:color="auto" w:fill="FFFFFF"/>
              <w:rPr>
                <w:rFonts w:ascii="Times New Roman" w:hAnsi="Times New Roman" w:cs="Times New Roman"/>
                <w:bCs/>
                <w:color w:val="auto"/>
                <w:spacing w:val="6"/>
                <w:sz w:val="24"/>
                <w:szCs w:val="24"/>
              </w:rPr>
            </w:pP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 xml:space="preserve">10 </w:t>
            </w: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 А. Певцова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Право. Основы правовой культуры. 10 класс.  Базовый и углубленный уровни. – М., Русское слово, 2019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 А. Певцова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Право. Основы правовой культуры. 10 класс. Базовый и углубленный уровни. В 2-х частях. – М., Русское слово, 2020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 А. Певцова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Право. Основы правовой культуры. 11 класс.  Базовый и углубленный уровни. – М., Русское слово, 2019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 А. Певцова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Право. Основы правовой культуры. 11 класс. Базовый и углубленный уровни. В 2-х частях. – М., Русское слово, 2019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8348F3" w:rsidRPr="00C879EF" w:rsidRDefault="008348F3" w:rsidP="0025505C">
            <w:pPr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79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A620A9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базовая группа</w:t>
            </w: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Федеральная рабочая программа | Обществознание. 10–11 классы (базовый уровень) </w:t>
            </w:r>
            <w:r w:rsidRPr="000D6FBC">
              <w:rPr>
                <w:rStyle w:val="fontstyle01"/>
                <w:sz w:val="24"/>
                <w:szCs w:val="24"/>
              </w:rPr>
              <w:t>среднего общего образования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2023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  <w:shd w:val="clear" w:color="auto" w:fill="FFFFFF"/>
              </w:rPr>
              <w:t> </w:t>
            </w: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Боголюбов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А.Ю., Матвеев А.И. и др./ под ред. Боголюбова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Лазебниковой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Ю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Обществознание. 10 класс. Базовый уровен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ь-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М. Просвещение, 2020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профильная группа </w:t>
            </w: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Федеральная рабочая программа | Обществознание. 10–11 классы (углубленный уровень) </w:t>
            </w:r>
            <w:r w:rsidRPr="000D6FBC">
              <w:rPr>
                <w:rStyle w:val="fontstyle01"/>
                <w:sz w:val="24"/>
                <w:szCs w:val="24"/>
              </w:rPr>
              <w:t>среднего общего образования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.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 xml:space="preserve"> (</w:t>
            </w:r>
            <w:proofErr w:type="gramStart"/>
            <w:r w:rsidRPr="000D6FBC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Pr="000D6FBC">
              <w:rPr>
                <w:rStyle w:val="fontstyle01"/>
                <w:sz w:val="24"/>
                <w:szCs w:val="24"/>
              </w:rPr>
              <w:t>редметная область «Общественно-научные предметы») - М. ИСРО, 2023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1.Боголюбов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А.Ю., Матвеев А.И. и др./ под ред. Боголюбова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Лазебниковой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Ю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Обществознание. 10 класс. Базовый уровен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ь-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М. Просвещение, 2020</w:t>
            </w:r>
          </w:p>
          <w:p w:rsidR="008348F3" w:rsidRPr="000D6FBC" w:rsidRDefault="008348F3" w:rsidP="0025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Боголюбов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А.Ю., Матвеев А.И. и др./ под ред. Боголюбова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Лазебниковой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Ю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Обществознание. 10 класс. Профильный уровен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ь-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М. Просвещение, 2012 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A620A9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Базовая группа</w:t>
            </w:r>
          </w:p>
        </w:tc>
        <w:tc>
          <w:tcPr>
            <w:tcW w:w="6662" w:type="dxa"/>
          </w:tcPr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Лазебникова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А.Ю., Городецкая Н.И., Рутковская Е.Л. </w:t>
            </w: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Обществознание. Рабочие программы. Предметная линия учебников под ред. Л. Н. Боголюбова. 10-11 классы, - М. Просвещение, 2020</w:t>
            </w:r>
          </w:p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8" w:type="dxa"/>
          </w:tcPr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  <w:shd w:val="clear" w:color="auto" w:fill="FFFFFF"/>
              </w:rPr>
              <w:t> </w:t>
            </w: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Боголюбов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А.Ю., Матвеев А.И. и др./ под ред. Боголюбова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Лазебниковой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Ю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Обществознание. 11 класс. Базовый уровен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ь-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М. Просвещение, 2020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A620A9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  <w:r w:rsidR="008348F3"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профильная группа</w:t>
            </w:r>
          </w:p>
        </w:tc>
        <w:tc>
          <w:tcPr>
            <w:tcW w:w="6662" w:type="dxa"/>
          </w:tcPr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Лазебникова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А.Ю., Городецкая Н.И., Рутковская Е.Л. </w:t>
            </w: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Обществознание. Рабочие программы. Предметная линия учебников под ред. Л. Н. Боголюбова. 10-11 классы, - М. Просвещение, 2020</w:t>
            </w:r>
          </w:p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8" w:type="dxa"/>
          </w:tcPr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1.Боголюбов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А.Ю., Матвеев А.И. и др./ под ред. Боголюбова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Лазебниковой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Ю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Обществознание. 11 класс. Базовый уровен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ь-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М. Просвещение, 2020</w:t>
            </w:r>
          </w:p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  <w:shd w:val="clear" w:color="auto" w:fill="FFFFFF"/>
              </w:rPr>
            </w:pPr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2.Боголюбов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Лазебникова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А.Ю., Матвеев А.И. и др./ под ред. Боголюбова Л.Н.,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Лазебниковой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А.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Ю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Обществознание. 11 класс. Профильный уровен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ь-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М. Просвещение, 2013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8348F3" w:rsidRPr="00C879EF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79E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A620A9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Профильный уровень</w:t>
            </w:r>
          </w:p>
        </w:tc>
        <w:tc>
          <w:tcPr>
            <w:tcW w:w="6662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 С.И. и др.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экономической теории. Вита-Пресс 2002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Основы экономической теории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Удот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М.С. Пермь 2001. Авторская программа. Рецензирована Зуевой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Е.Л.к.э.н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зав. кафедрой экономической теории Г</w:t>
            </w:r>
            <w:proofErr w:type="gram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У-</w:t>
            </w:r>
            <w:proofErr w:type="gram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ВШЭ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 С.И. и др.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Основы экономической теории. 10-11 </w:t>
            </w:r>
            <w:proofErr w:type="spellStart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книга 1, 2. - М.,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Вита-Пресс 2022</w:t>
            </w:r>
          </w:p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6F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Р.И. Хасбулатов. Экономика. 10- 11 классы. Базовый и углубленный уровень. – М. Дрофа, 2020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Pr="000D6FBC" w:rsidRDefault="008348F3" w:rsidP="0025505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8348F3" w:rsidRPr="00107239" w:rsidRDefault="008348F3" w:rsidP="0025505C">
            <w:pPr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72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7088" w:type="dxa"/>
          </w:tcPr>
          <w:p w:rsidR="008348F3" w:rsidRPr="000D6FBC" w:rsidRDefault="008348F3" w:rsidP="0025505C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48F3" w:rsidRPr="00B80C8D" w:rsidTr="008348F3">
        <w:tc>
          <w:tcPr>
            <w:tcW w:w="1526" w:type="dxa"/>
          </w:tcPr>
          <w:p w:rsidR="008348F3" w:rsidRDefault="00A620A9" w:rsidP="0025505C">
            <w:pPr>
              <w:ind w:left="-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8348F3" w:rsidRPr="0027180C" w:rsidRDefault="008348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7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О.В. Афанасьева «Английский в фокусе 10-11 класс» М. Просвещение, 2016</w:t>
            </w:r>
          </w:p>
        </w:tc>
        <w:tc>
          <w:tcPr>
            <w:tcW w:w="7088" w:type="dxa"/>
          </w:tcPr>
          <w:p w:rsidR="008348F3" w:rsidRPr="0027180C" w:rsidRDefault="008348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E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О.В. Афанасьева, Д. Дули и др. Английский язык 10 класс, Москва, Просвещение, 2020</w:t>
            </w:r>
          </w:p>
        </w:tc>
      </w:tr>
      <w:tr w:rsidR="008348F3" w:rsidRPr="00B80C8D" w:rsidTr="008348F3">
        <w:tc>
          <w:tcPr>
            <w:tcW w:w="1526" w:type="dxa"/>
          </w:tcPr>
          <w:p w:rsidR="008348F3" w:rsidRDefault="00A620A9" w:rsidP="0025505C">
            <w:pPr>
              <w:ind w:left="-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62" w:type="dxa"/>
          </w:tcPr>
          <w:p w:rsidR="008348F3" w:rsidRPr="0027180C" w:rsidRDefault="008348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E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О.В. Афанасьева «Английский в фокусе 10-11 класс» М. Просвещение, 2016</w:t>
            </w:r>
          </w:p>
        </w:tc>
        <w:tc>
          <w:tcPr>
            <w:tcW w:w="7088" w:type="dxa"/>
          </w:tcPr>
          <w:p w:rsidR="008348F3" w:rsidRPr="0027180C" w:rsidRDefault="008348F3" w:rsidP="0025505C">
            <w:pPr>
              <w:ind w:left="-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E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О.В. Афанасьева, Д. Дули и др. Английский язык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3B2E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класс, Москва, Просвещение, 2020</w:t>
            </w:r>
          </w:p>
        </w:tc>
      </w:tr>
    </w:tbl>
    <w:p w:rsidR="00DA10CF" w:rsidRPr="00B80C8D" w:rsidRDefault="00DA10CF" w:rsidP="00DA10CF">
      <w:pPr>
        <w:spacing w:after="0"/>
        <w:jc w:val="center"/>
        <w:rPr>
          <w:rFonts w:ascii="Times New Roman" w:eastAsia="Arial" w:hAnsi="Times New Roman" w:cs="Times New Roman"/>
          <w:color w:val="auto"/>
          <w:sz w:val="24"/>
          <w:szCs w:val="24"/>
          <w:lang w:eastAsia="ru-RU"/>
        </w:rPr>
      </w:pPr>
    </w:p>
    <w:p w:rsidR="00DA10CF" w:rsidRPr="00B80C8D" w:rsidRDefault="00DA10CF" w:rsidP="00DA10CF">
      <w:pPr>
        <w:spacing w:after="0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  <w:lang w:eastAsia="ru-RU"/>
        </w:rPr>
      </w:pPr>
    </w:p>
    <w:p w:rsidR="00DA10CF" w:rsidRPr="00B80C8D" w:rsidRDefault="00DA10CF" w:rsidP="00DA10CF">
      <w:pPr>
        <w:spacing w:after="0"/>
        <w:rPr>
          <w:rFonts w:ascii="Times New Roman" w:eastAsia="Arial" w:hAnsi="Times New Roman" w:cs="Times New Roman"/>
          <w:b/>
          <w:color w:val="auto"/>
          <w:sz w:val="24"/>
          <w:szCs w:val="24"/>
          <w:lang w:eastAsia="ru-RU"/>
        </w:rPr>
      </w:pPr>
    </w:p>
    <w:p w:rsidR="00B71AD7" w:rsidRDefault="00B71AD7">
      <w:pPr>
        <w:rPr>
          <w:color w:val="auto"/>
        </w:rPr>
      </w:pPr>
    </w:p>
    <w:p w:rsidR="00D315CA" w:rsidRDefault="00D315CA">
      <w:pPr>
        <w:rPr>
          <w:color w:val="auto"/>
        </w:rPr>
      </w:pPr>
    </w:p>
    <w:p w:rsidR="00D315CA" w:rsidRDefault="00D315CA">
      <w:pPr>
        <w:rPr>
          <w:color w:val="auto"/>
        </w:rPr>
      </w:pPr>
    </w:p>
    <w:p w:rsidR="00D315CA" w:rsidRDefault="00D315CA">
      <w:pPr>
        <w:rPr>
          <w:color w:val="auto"/>
        </w:rPr>
      </w:pPr>
    </w:p>
    <w:p w:rsidR="00D315CA" w:rsidRDefault="00D315CA">
      <w:pPr>
        <w:rPr>
          <w:color w:val="auto"/>
        </w:rPr>
      </w:pPr>
    </w:p>
    <w:p w:rsidR="00D315CA" w:rsidRDefault="00D315CA">
      <w:pPr>
        <w:rPr>
          <w:color w:val="auto"/>
        </w:rPr>
      </w:pPr>
    </w:p>
    <w:p w:rsidR="00D315CA" w:rsidRPr="00B80C8D" w:rsidRDefault="00D315CA">
      <w:pPr>
        <w:rPr>
          <w:color w:val="auto"/>
        </w:rPr>
      </w:pPr>
    </w:p>
    <w:sectPr w:rsidR="00D315CA" w:rsidRPr="00B80C8D" w:rsidSect="005610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DF1"/>
    <w:multiLevelType w:val="multilevel"/>
    <w:tmpl w:val="7C20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9585A"/>
    <w:multiLevelType w:val="multilevel"/>
    <w:tmpl w:val="993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53"/>
    <w:rsid w:val="00001C1B"/>
    <w:rsid w:val="00004CE0"/>
    <w:rsid w:val="000265FE"/>
    <w:rsid w:val="00040205"/>
    <w:rsid w:val="000937FB"/>
    <w:rsid w:val="000A0398"/>
    <w:rsid w:val="000B4F70"/>
    <w:rsid w:val="000B618E"/>
    <w:rsid w:val="000B7A69"/>
    <w:rsid w:val="000C19E1"/>
    <w:rsid w:val="000C551D"/>
    <w:rsid w:val="000E1AAD"/>
    <w:rsid w:val="000F3896"/>
    <w:rsid w:val="000F6858"/>
    <w:rsid w:val="00107239"/>
    <w:rsid w:val="00115BDD"/>
    <w:rsid w:val="00185A3C"/>
    <w:rsid w:val="00192FD2"/>
    <w:rsid w:val="001A6850"/>
    <w:rsid w:val="002069AD"/>
    <w:rsid w:val="002134FD"/>
    <w:rsid w:val="00223CE5"/>
    <w:rsid w:val="00247127"/>
    <w:rsid w:val="0025505C"/>
    <w:rsid w:val="00263E02"/>
    <w:rsid w:val="002D4B03"/>
    <w:rsid w:val="002F15CA"/>
    <w:rsid w:val="002F2071"/>
    <w:rsid w:val="002F3EE2"/>
    <w:rsid w:val="002F768C"/>
    <w:rsid w:val="00300BF9"/>
    <w:rsid w:val="00306734"/>
    <w:rsid w:val="00337965"/>
    <w:rsid w:val="003A36FC"/>
    <w:rsid w:val="003A6339"/>
    <w:rsid w:val="003B1D32"/>
    <w:rsid w:val="004058D4"/>
    <w:rsid w:val="00417AEC"/>
    <w:rsid w:val="00430205"/>
    <w:rsid w:val="00444B59"/>
    <w:rsid w:val="004536C4"/>
    <w:rsid w:val="004676C8"/>
    <w:rsid w:val="0047136C"/>
    <w:rsid w:val="00472CA7"/>
    <w:rsid w:val="004A2390"/>
    <w:rsid w:val="004B7EFC"/>
    <w:rsid w:val="004D4DB5"/>
    <w:rsid w:val="004D53A6"/>
    <w:rsid w:val="004D751C"/>
    <w:rsid w:val="004E1F43"/>
    <w:rsid w:val="004E24C3"/>
    <w:rsid w:val="004E32A8"/>
    <w:rsid w:val="004E42F7"/>
    <w:rsid w:val="00507B3E"/>
    <w:rsid w:val="0051104F"/>
    <w:rsid w:val="00512D3B"/>
    <w:rsid w:val="00537740"/>
    <w:rsid w:val="00541FF2"/>
    <w:rsid w:val="0054677B"/>
    <w:rsid w:val="00561053"/>
    <w:rsid w:val="00571A34"/>
    <w:rsid w:val="00574E5E"/>
    <w:rsid w:val="005858B3"/>
    <w:rsid w:val="005B41EE"/>
    <w:rsid w:val="005F3AD8"/>
    <w:rsid w:val="006000DD"/>
    <w:rsid w:val="0060696D"/>
    <w:rsid w:val="00630C81"/>
    <w:rsid w:val="00646F6A"/>
    <w:rsid w:val="00683221"/>
    <w:rsid w:val="006913ED"/>
    <w:rsid w:val="006929EC"/>
    <w:rsid w:val="006943A8"/>
    <w:rsid w:val="006B0CC9"/>
    <w:rsid w:val="006B4303"/>
    <w:rsid w:val="006B4EBB"/>
    <w:rsid w:val="006D75BA"/>
    <w:rsid w:val="00704586"/>
    <w:rsid w:val="0075004A"/>
    <w:rsid w:val="00795362"/>
    <w:rsid w:val="007A67C3"/>
    <w:rsid w:val="007C4983"/>
    <w:rsid w:val="007D617C"/>
    <w:rsid w:val="007F2D18"/>
    <w:rsid w:val="0080297D"/>
    <w:rsid w:val="0081430C"/>
    <w:rsid w:val="008230C8"/>
    <w:rsid w:val="008348F3"/>
    <w:rsid w:val="008449A7"/>
    <w:rsid w:val="00875667"/>
    <w:rsid w:val="00881E07"/>
    <w:rsid w:val="0091106C"/>
    <w:rsid w:val="0091263E"/>
    <w:rsid w:val="009213F1"/>
    <w:rsid w:val="0094395A"/>
    <w:rsid w:val="00951803"/>
    <w:rsid w:val="00966E77"/>
    <w:rsid w:val="00981841"/>
    <w:rsid w:val="00984F81"/>
    <w:rsid w:val="009A239F"/>
    <w:rsid w:val="009B2A36"/>
    <w:rsid w:val="009E2CE7"/>
    <w:rsid w:val="00A324FB"/>
    <w:rsid w:val="00A33514"/>
    <w:rsid w:val="00A457C5"/>
    <w:rsid w:val="00A45BCF"/>
    <w:rsid w:val="00A5039F"/>
    <w:rsid w:val="00A51AA2"/>
    <w:rsid w:val="00A537EE"/>
    <w:rsid w:val="00A620A9"/>
    <w:rsid w:val="00A8333F"/>
    <w:rsid w:val="00A934A0"/>
    <w:rsid w:val="00AA38F7"/>
    <w:rsid w:val="00AC25A2"/>
    <w:rsid w:val="00AD5D81"/>
    <w:rsid w:val="00AD70FD"/>
    <w:rsid w:val="00AE7B81"/>
    <w:rsid w:val="00B0073A"/>
    <w:rsid w:val="00B133B5"/>
    <w:rsid w:val="00B323FF"/>
    <w:rsid w:val="00B34E83"/>
    <w:rsid w:val="00B37767"/>
    <w:rsid w:val="00B552D1"/>
    <w:rsid w:val="00B600E6"/>
    <w:rsid w:val="00B71AD7"/>
    <w:rsid w:val="00B74168"/>
    <w:rsid w:val="00B80C8D"/>
    <w:rsid w:val="00B96CDB"/>
    <w:rsid w:val="00BA77F8"/>
    <w:rsid w:val="00BA79A5"/>
    <w:rsid w:val="00C01CD6"/>
    <w:rsid w:val="00C33005"/>
    <w:rsid w:val="00C37942"/>
    <w:rsid w:val="00C41201"/>
    <w:rsid w:val="00C416B3"/>
    <w:rsid w:val="00C54A45"/>
    <w:rsid w:val="00C7134A"/>
    <w:rsid w:val="00C82DF1"/>
    <w:rsid w:val="00C84F93"/>
    <w:rsid w:val="00C879EF"/>
    <w:rsid w:val="00C934FF"/>
    <w:rsid w:val="00CA3A55"/>
    <w:rsid w:val="00CD1559"/>
    <w:rsid w:val="00CD3B96"/>
    <w:rsid w:val="00CF1071"/>
    <w:rsid w:val="00D24DE0"/>
    <w:rsid w:val="00D315CA"/>
    <w:rsid w:val="00D41E75"/>
    <w:rsid w:val="00D9134E"/>
    <w:rsid w:val="00DA10CF"/>
    <w:rsid w:val="00DA5DE0"/>
    <w:rsid w:val="00DB68D8"/>
    <w:rsid w:val="00DE4A27"/>
    <w:rsid w:val="00E011A7"/>
    <w:rsid w:val="00E05078"/>
    <w:rsid w:val="00E124C1"/>
    <w:rsid w:val="00E20CFE"/>
    <w:rsid w:val="00E46D00"/>
    <w:rsid w:val="00E634F1"/>
    <w:rsid w:val="00E66148"/>
    <w:rsid w:val="00EB2034"/>
    <w:rsid w:val="00EB2A29"/>
    <w:rsid w:val="00EC166D"/>
    <w:rsid w:val="00ED5E03"/>
    <w:rsid w:val="00F07D02"/>
    <w:rsid w:val="00F2121F"/>
    <w:rsid w:val="00F6150F"/>
    <w:rsid w:val="00F80AA7"/>
    <w:rsid w:val="00FB1E2F"/>
    <w:rsid w:val="00FB683E"/>
    <w:rsid w:val="00FC6A20"/>
    <w:rsid w:val="00FE06A5"/>
    <w:rsid w:val="00FE09F3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53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rsid w:val="004E24C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335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3005"/>
    <w:pPr>
      <w:widowControl w:val="0"/>
      <w:autoSpaceDE w:val="0"/>
      <w:autoSpaceDN w:val="0"/>
      <w:spacing w:after="0" w:line="240" w:lineRule="auto"/>
      <w:ind w:left="262" w:hanging="427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table" w:styleId="a4">
    <w:name w:val="Table Grid"/>
    <w:basedOn w:val="a1"/>
    <w:uiPriority w:val="59"/>
    <w:rsid w:val="00E1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47136C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47136C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4E24C3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text">
    <w:name w:val="post__text"/>
    <w:basedOn w:val="a"/>
    <w:rsid w:val="0054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2A8"/>
    <w:rPr>
      <w:rFonts w:ascii="Tahoma" w:eastAsia="Calibri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335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01">
    <w:name w:val="fontstyle01"/>
    <w:basedOn w:val="a0"/>
    <w:rsid w:val="009818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53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rsid w:val="004E24C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335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3005"/>
    <w:pPr>
      <w:widowControl w:val="0"/>
      <w:autoSpaceDE w:val="0"/>
      <w:autoSpaceDN w:val="0"/>
      <w:spacing w:after="0" w:line="240" w:lineRule="auto"/>
      <w:ind w:left="262" w:hanging="427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table" w:styleId="a4">
    <w:name w:val="Table Grid"/>
    <w:basedOn w:val="a1"/>
    <w:uiPriority w:val="59"/>
    <w:rsid w:val="00E1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47136C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47136C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4E24C3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text">
    <w:name w:val="post__text"/>
    <w:basedOn w:val="a"/>
    <w:rsid w:val="0054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2A8"/>
    <w:rPr>
      <w:rFonts w:ascii="Tahoma" w:eastAsia="Calibri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335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01">
    <w:name w:val="fontstyle01"/>
    <w:basedOn w:val="a0"/>
    <w:rsid w:val="009818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7291-8B1B-4427-A5B1-603AD598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21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52</cp:revision>
  <cp:lastPrinted>2021-11-09T11:33:00Z</cp:lastPrinted>
  <dcterms:created xsi:type="dcterms:W3CDTF">2023-10-13T11:46:00Z</dcterms:created>
  <dcterms:modified xsi:type="dcterms:W3CDTF">2023-11-17T12:02:00Z</dcterms:modified>
</cp:coreProperties>
</file>